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14"/>
        <w:gridCol w:w="2081"/>
        <w:gridCol w:w="1380"/>
        <w:gridCol w:w="1212"/>
        <w:gridCol w:w="992"/>
        <w:gridCol w:w="1276"/>
        <w:gridCol w:w="992"/>
        <w:gridCol w:w="1417"/>
        <w:gridCol w:w="1134"/>
        <w:gridCol w:w="851"/>
        <w:gridCol w:w="850"/>
        <w:gridCol w:w="851"/>
        <w:gridCol w:w="709"/>
        <w:gridCol w:w="850"/>
      </w:tblGrid>
      <w:tr w:rsidR="00387C34" w:rsidRPr="003268D1" w:rsidTr="001932F8">
        <w:trPr>
          <w:cantSplit/>
          <w:trHeight w:val="2117"/>
        </w:trPr>
        <w:tc>
          <w:tcPr>
            <w:tcW w:w="426" w:type="dxa"/>
            <w:textDirection w:val="btLr"/>
          </w:tcPr>
          <w:p w:rsidR="00387C34" w:rsidRPr="001A05C1" w:rsidRDefault="00387C34" w:rsidP="001932F8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1A05C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714" w:type="dxa"/>
            <w:textDirection w:val="btLr"/>
          </w:tcPr>
          <w:p w:rsidR="00387C34" w:rsidRPr="001A05C1" w:rsidRDefault="00387C34" w:rsidP="001932F8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1A05C1">
              <w:rPr>
                <w:rFonts w:ascii="Times New Roman" w:hAnsi="Times New Roman" w:cs="Times New Roman"/>
                <w:i/>
                <w:lang w:val="uk-UA"/>
              </w:rPr>
              <w:t xml:space="preserve">Дата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1A05C1">
              <w:rPr>
                <w:rFonts w:ascii="Times New Roman" w:hAnsi="Times New Roman" w:cs="Times New Roman"/>
                <w:i/>
                <w:lang w:val="uk-UA"/>
              </w:rPr>
              <w:t>проведення уроку</w:t>
            </w:r>
          </w:p>
        </w:tc>
        <w:tc>
          <w:tcPr>
            <w:tcW w:w="2081" w:type="dxa"/>
          </w:tcPr>
          <w:p w:rsidR="00387C34" w:rsidRPr="003268D1" w:rsidRDefault="00387C34" w:rsidP="00387C3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Очікуваний результат</w:t>
            </w:r>
          </w:p>
        </w:tc>
        <w:tc>
          <w:tcPr>
            <w:tcW w:w="1380" w:type="dxa"/>
          </w:tcPr>
          <w:p w:rsidR="00387C34" w:rsidRPr="003268D1" w:rsidRDefault="00387C34" w:rsidP="001932F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Тематика спілкування</w:t>
            </w:r>
          </w:p>
        </w:tc>
        <w:tc>
          <w:tcPr>
            <w:tcW w:w="4472" w:type="dxa"/>
            <w:gridSpan w:val="4"/>
          </w:tcPr>
          <w:p w:rsidR="00387C34" w:rsidRPr="003268D1" w:rsidRDefault="00387C34" w:rsidP="00387C3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Інтегровані змістові лінії</w:t>
            </w:r>
          </w:p>
        </w:tc>
        <w:tc>
          <w:tcPr>
            <w:tcW w:w="2551" w:type="dxa"/>
            <w:gridSpan w:val="2"/>
          </w:tcPr>
          <w:p w:rsidR="00387C34" w:rsidRPr="003268D1" w:rsidRDefault="00387C34" w:rsidP="00387C3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Мовний інвентар</w:t>
            </w:r>
          </w:p>
        </w:tc>
        <w:tc>
          <w:tcPr>
            <w:tcW w:w="3261" w:type="dxa"/>
            <w:gridSpan w:val="4"/>
          </w:tcPr>
          <w:p w:rsidR="00387C34" w:rsidRPr="003268D1" w:rsidRDefault="00387C34" w:rsidP="00387C3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Види мовленнєвої         діяльності</w:t>
            </w:r>
          </w:p>
        </w:tc>
        <w:tc>
          <w:tcPr>
            <w:tcW w:w="850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i/>
                <w:lang w:val="uk-UA"/>
              </w:rPr>
            </w:pPr>
            <w:r w:rsidRPr="003268D1">
              <w:rPr>
                <w:rFonts w:ascii="Times New Roman" w:hAnsi="Times New Roman" w:cs="Times New Roman"/>
                <w:i/>
                <w:lang w:val="uk-UA"/>
              </w:rPr>
              <w:t>Домашнє завдання</w:t>
            </w:r>
          </w:p>
        </w:tc>
      </w:tr>
      <w:tr w:rsidR="00387C34" w:rsidTr="001932F8">
        <w:trPr>
          <w:cantSplit/>
          <w:trHeight w:val="2675"/>
        </w:trPr>
        <w:tc>
          <w:tcPr>
            <w:tcW w:w="426" w:type="dxa"/>
          </w:tcPr>
          <w:p w:rsidR="00387C34" w:rsidRDefault="00387C34" w:rsidP="001932F8"/>
        </w:tc>
        <w:tc>
          <w:tcPr>
            <w:tcW w:w="714" w:type="dxa"/>
          </w:tcPr>
          <w:p w:rsidR="00387C34" w:rsidRDefault="00387C34" w:rsidP="001932F8"/>
        </w:tc>
        <w:tc>
          <w:tcPr>
            <w:tcW w:w="2081" w:type="dxa"/>
          </w:tcPr>
          <w:p w:rsidR="00387C34" w:rsidRDefault="00387C34" w:rsidP="001932F8"/>
        </w:tc>
        <w:tc>
          <w:tcPr>
            <w:tcW w:w="1380" w:type="dxa"/>
          </w:tcPr>
          <w:p w:rsidR="00387C34" w:rsidRDefault="00387C34" w:rsidP="001932F8"/>
        </w:tc>
        <w:tc>
          <w:tcPr>
            <w:tcW w:w="1212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Екологічна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безпека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сталий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розвиток</w:t>
            </w:r>
            <w:proofErr w:type="spellEnd"/>
          </w:p>
        </w:tc>
        <w:tc>
          <w:tcPr>
            <w:tcW w:w="992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Громадянська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відповідальність</w:t>
            </w:r>
            <w:proofErr w:type="spellEnd"/>
          </w:p>
        </w:tc>
        <w:tc>
          <w:tcPr>
            <w:tcW w:w="1276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</w:rPr>
            </w:pPr>
            <w:r w:rsidRPr="003268D1">
              <w:rPr>
                <w:rFonts w:ascii="Times New Roman" w:hAnsi="Times New Roman" w:cs="Times New Roman"/>
                <w:i/>
              </w:rPr>
              <w:t>Здоров</w:t>
            </w:r>
            <w:r w:rsidRPr="003268D1">
              <w:rPr>
                <w:rFonts w:ascii="Times New Roman" w:hAnsi="Times New Roman" w:cs="Times New Roman"/>
                <w:i/>
                <w:lang w:val="fr-FR"/>
              </w:rPr>
              <w:t>’</w:t>
            </w:r>
            <w:r w:rsidRPr="003268D1">
              <w:rPr>
                <w:rFonts w:ascii="Times New Roman" w:hAnsi="Times New Roman" w:cs="Times New Roman"/>
                <w:i/>
              </w:rPr>
              <w:t xml:space="preserve">я і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безпека</w:t>
            </w:r>
            <w:proofErr w:type="spellEnd"/>
          </w:p>
        </w:tc>
        <w:tc>
          <w:tcPr>
            <w:tcW w:w="992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8D1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268D1">
              <w:rPr>
                <w:rFonts w:ascii="Times New Roman" w:hAnsi="Times New Roman" w:cs="Times New Roman"/>
                <w:i/>
              </w:rPr>
              <w:t>ідприємливість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фінансова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грамотність</w:t>
            </w:r>
            <w:proofErr w:type="spellEnd"/>
          </w:p>
        </w:tc>
        <w:tc>
          <w:tcPr>
            <w:tcW w:w="1417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</w:rPr>
            </w:pPr>
            <w:r w:rsidRPr="003268D1">
              <w:rPr>
                <w:rFonts w:ascii="Times New Roman" w:hAnsi="Times New Roman" w:cs="Times New Roman"/>
                <w:i/>
              </w:rPr>
              <w:t>Лексика</w:t>
            </w:r>
          </w:p>
        </w:tc>
        <w:tc>
          <w:tcPr>
            <w:tcW w:w="1134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Граматика</w:t>
            </w:r>
            <w:proofErr w:type="spellEnd"/>
          </w:p>
        </w:tc>
        <w:tc>
          <w:tcPr>
            <w:tcW w:w="851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Сприймання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на слух</w:t>
            </w:r>
          </w:p>
        </w:tc>
        <w:tc>
          <w:tcPr>
            <w:tcW w:w="850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Зорове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сприймання</w:t>
            </w:r>
            <w:proofErr w:type="spellEnd"/>
          </w:p>
        </w:tc>
        <w:tc>
          <w:tcPr>
            <w:tcW w:w="851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продукування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</w:t>
            </w:r>
            <w:r w:rsidRPr="003268D1">
              <w:rPr>
                <w:rFonts w:ascii="Times New Roman" w:hAnsi="Times New Roman" w:cs="Times New Roman"/>
                <w:i/>
                <w:lang w:val="fr-FR"/>
              </w:rPr>
              <w:t xml:space="preserve">    </w:t>
            </w:r>
            <w:r w:rsidRPr="003268D1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взаємодія</w:t>
            </w:r>
            <w:proofErr w:type="spellEnd"/>
          </w:p>
        </w:tc>
        <w:tc>
          <w:tcPr>
            <w:tcW w:w="709" w:type="dxa"/>
            <w:textDirection w:val="btLr"/>
          </w:tcPr>
          <w:p w:rsidR="00387C34" w:rsidRPr="003268D1" w:rsidRDefault="00387C34" w:rsidP="001932F8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Писемне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продукування</w:t>
            </w:r>
            <w:proofErr w:type="spellEnd"/>
            <w:r w:rsidRPr="003268D1">
              <w:rPr>
                <w:rFonts w:ascii="Times New Roman" w:hAnsi="Times New Roman" w:cs="Times New Roman"/>
                <w:i/>
              </w:rPr>
              <w:t xml:space="preserve">           та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3268D1">
              <w:rPr>
                <w:rFonts w:ascii="Times New Roman" w:hAnsi="Times New Roman" w:cs="Times New Roman"/>
                <w:i/>
              </w:rPr>
              <w:t>взаємодія</w:t>
            </w:r>
            <w:proofErr w:type="spellEnd"/>
          </w:p>
        </w:tc>
        <w:tc>
          <w:tcPr>
            <w:tcW w:w="850" w:type="dxa"/>
          </w:tcPr>
          <w:p w:rsidR="00387C34" w:rsidRDefault="00387C34" w:rsidP="001932F8"/>
        </w:tc>
      </w:tr>
      <w:tr w:rsidR="00387C34" w:rsidRPr="00077DD8" w:rsidTr="001932F8">
        <w:tc>
          <w:tcPr>
            <w:tcW w:w="15735" w:type="dxa"/>
            <w:gridSpan w:val="15"/>
          </w:tcPr>
          <w:p w:rsidR="00387C34" w:rsidRDefault="00387C34" w:rsidP="001932F8">
            <w:pPr>
              <w:jc w:val="center"/>
              <w:rPr>
                <w:lang w:val="fr-FR"/>
              </w:rPr>
            </w:pPr>
          </w:p>
          <w:p w:rsidR="00387C34" w:rsidRPr="004C0F09" w:rsidRDefault="00387C34" w:rsidP="0019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0F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семестр</w:t>
            </w:r>
          </w:p>
          <w:p w:rsidR="00387C34" w:rsidRPr="00077DD8" w:rsidRDefault="00387C34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387C34" w:rsidRPr="004E4EA7" w:rsidTr="001932F8">
        <w:tc>
          <w:tcPr>
            <w:tcW w:w="426" w:type="dxa"/>
          </w:tcPr>
          <w:p w:rsidR="00387C34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4" w:type="dxa"/>
          </w:tcPr>
          <w:p w:rsidR="00387C34" w:rsidRPr="001625E3" w:rsidRDefault="00387C34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Обговорювати стратегії вивчення іноземної мови. Формулювати свою мету вивчення французької мови. Ознайомитися із структурою підручника</w:t>
            </w:r>
          </w:p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 зошита.</w:t>
            </w:r>
          </w:p>
        </w:tc>
        <w:tc>
          <w:tcPr>
            <w:tcW w:w="1380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 0</w:t>
            </w:r>
          </w:p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Початок навчального року</w:t>
            </w:r>
          </w:p>
        </w:tc>
        <w:tc>
          <w:tcPr>
            <w:tcW w:w="1212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ressources autour de nous</w:t>
            </w:r>
          </w:p>
        </w:tc>
        <w:tc>
          <w:tcPr>
            <w:tcW w:w="992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Les stratégies d'apprentissage. Les verbes et les actions d'apprentissage d'une langue vivante.</w:t>
            </w:r>
          </w:p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Réussir à apprendre. Formuler des objectifs.</w:t>
            </w:r>
          </w:p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Les sports.</w:t>
            </w:r>
          </w:p>
        </w:tc>
        <w:tc>
          <w:tcPr>
            <w:tcW w:w="1134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ex.2  (piste 2)</w:t>
            </w:r>
          </w:p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Ex.1 P.6</w:t>
            </w:r>
          </w:p>
        </w:tc>
        <w:tc>
          <w:tcPr>
            <w:tcW w:w="851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Ex.3 - 5</w:t>
            </w:r>
          </w:p>
        </w:tc>
        <w:tc>
          <w:tcPr>
            <w:tcW w:w="709" w:type="dxa"/>
          </w:tcPr>
          <w:p w:rsidR="00387C34" w:rsidRPr="00387C34" w:rsidRDefault="00387C34" w:rsidP="00387C3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>ex.9</w:t>
            </w:r>
          </w:p>
        </w:tc>
        <w:tc>
          <w:tcPr>
            <w:tcW w:w="850" w:type="dxa"/>
          </w:tcPr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Cahier</w:t>
            </w:r>
          </w:p>
          <w:p w:rsidR="00387C34" w:rsidRPr="00387C34" w:rsidRDefault="00387C34" w:rsidP="00387C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87C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</w:t>
            </w:r>
            <w:r w:rsidRPr="00387C34">
              <w:rPr>
                <w:rFonts w:ascii="Times New Roman" w:hAnsi="Times New Roman" w:cs="Times New Roman"/>
                <w:sz w:val="18"/>
                <w:szCs w:val="18"/>
              </w:rPr>
              <w:t xml:space="preserve"> 3-5</w:t>
            </w:r>
          </w:p>
        </w:tc>
      </w:tr>
      <w:tr w:rsidR="00387C34" w:rsidRPr="004E4EA7" w:rsidTr="001932F8">
        <w:tc>
          <w:tcPr>
            <w:tcW w:w="426" w:type="dxa"/>
          </w:tcPr>
          <w:p w:rsidR="00387C34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4" w:type="dxa"/>
          </w:tcPr>
          <w:p w:rsidR="00387C34" w:rsidRPr="001625E3" w:rsidRDefault="00387C34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Розповідати про перегляд телепередач та фільмів по телевізору. Висловлювати власне ставлення до реклами на телебаченні.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Знати назви </w:t>
            </w:r>
            <w:proofErr w:type="spellStart"/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франц</w:t>
            </w:r>
            <w:proofErr w:type="spellEnd"/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каналів, уміти вибрати передачу, яка цікавить,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 телепрограми.</w:t>
            </w:r>
          </w:p>
        </w:tc>
        <w:tc>
          <w:tcPr>
            <w:tcW w:w="1380" w:type="dxa"/>
          </w:tcPr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Module</w:t>
            </w:r>
            <w:r w:rsidRPr="005F0AA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1 </w:t>
            </w: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Дивимося телевізор.</w:t>
            </w:r>
          </w:p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Телебачення і улюблені 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телепередачі</w:t>
            </w:r>
          </w:p>
        </w:tc>
        <w:tc>
          <w:tcPr>
            <w:tcW w:w="1212" w:type="dxa"/>
          </w:tcPr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Faire son programme télé idéal.</w:t>
            </w:r>
          </w:p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chaînes de télévision françaises.</w:t>
            </w:r>
          </w:p>
        </w:tc>
        <w:tc>
          <w:tcPr>
            <w:tcW w:w="992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Les types de programmes télévisés.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Exprimer la cause.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 xml:space="preserve">Le programme </w:t>
            </w:r>
            <w:r w:rsidRPr="005F0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télé.</w:t>
            </w:r>
          </w:p>
        </w:tc>
        <w:tc>
          <w:tcPr>
            <w:tcW w:w="1134" w:type="dxa"/>
          </w:tcPr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À cause de...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grâce à ….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La formation</w:t>
            </w:r>
          </w:p>
          <w:p w:rsidR="00387C34" w:rsidRPr="005F0AA0" w:rsidRDefault="00387C34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des adjectifs.</w:t>
            </w:r>
          </w:p>
        </w:tc>
        <w:tc>
          <w:tcPr>
            <w:tcW w:w="851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5F0A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 xml:space="preserve"> p.10</w:t>
            </w:r>
          </w:p>
        </w:tc>
        <w:tc>
          <w:tcPr>
            <w:tcW w:w="851" w:type="dxa"/>
          </w:tcPr>
          <w:p w:rsidR="005F0AA0" w:rsidRPr="005F0AA0" w:rsidRDefault="005F0AA0" w:rsidP="005F0AA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Ex.6 Ex.3, 4, 5</w:t>
            </w:r>
          </w:p>
          <w:p w:rsidR="005F0AA0" w:rsidRPr="005F0AA0" w:rsidRDefault="005F0AA0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>Ex.1, 7</w:t>
            </w:r>
          </w:p>
          <w:p w:rsidR="005F0AA0" w:rsidRPr="005F0AA0" w:rsidRDefault="005F0AA0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t xml:space="preserve">ex.8, 9, 10 p.11 </w:t>
            </w:r>
            <w:r w:rsidRPr="005F0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Ex.13 ex.14 – projet</w:t>
            </w:r>
          </w:p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</w:tcPr>
          <w:p w:rsidR="005F0AA0" w:rsidRPr="005F0AA0" w:rsidRDefault="005F0AA0" w:rsidP="005F0AA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P.12  ex.11, 12 P.13 ex.1, 2</w:t>
            </w:r>
          </w:p>
          <w:p w:rsidR="00387C34" w:rsidRPr="005F0AA0" w:rsidRDefault="005F0AA0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Ex.3 – 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5</w:t>
            </w:r>
          </w:p>
        </w:tc>
        <w:tc>
          <w:tcPr>
            <w:tcW w:w="850" w:type="dxa"/>
          </w:tcPr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Cahier</w:t>
            </w:r>
          </w:p>
          <w:p w:rsidR="00387C34" w:rsidRPr="005F0AA0" w:rsidRDefault="00387C34" w:rsidP="005F0A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0AA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p.6</w:t>
            </w:r>
            <w:r w:rsidRPr="005F0A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-7</w:t>
            </w:r>
          </w:p>
        </w:tc>
      </w:tr>
      <w:tr w:rsidR="005F0AA0" w:rsidRPr="004E4EA7" w:rsidTr="001932F8">
        <w:tc>
          <w:tcPr>
            <w:tcW w:w="426" w:type="dxa"/>
          </w:tcPr>
          <w:p w:rsidR="005F0AA0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714" w:type="dxa"/>
          </w:tcPr>
          <w:p w:rsidR="005F0AA0" w:rsidRPr="001625E3" w:rsidRDefault="005F0AA0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Порівнювати роль телевізора та </w:t>
            </w:r>
            <w:proofErr w:type="spellStart"/>
            <w:r w:rsidRPr="00455F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комп'ютера</w:t>
            </w:r>
            <w:proofErr w:type="spellEnd"/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називати переваги </w:t>
            </w:r>
            <w:proofErr w:type="spellStart"/>
            <w:r w:rsidRPr="00455F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комп'ютера</w:t>
            </w:r>
            <w:proofErr w:type="spellEnd"/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Говорити про можливості </w:t>
            </w:r>
            <w:proofErr w:type="spellStart"/>
            <w:r w:rsidRPr="00455F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комп'ютера</w:t>
            </w:r>
            <w:proofErr w:type="spellEnd"/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Інтернету.</w:t>
            </w:r>
          </w:p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Висловлювати власний погляд, погоджуватися з думкою інших або заперечувати.</w:t>
            </w:r>
          </w:p>
        </w:tc>
        <w:tc>
          <w:tcPr>
            <w:tcW w:w="1380" w:type="dxa"/>
          </w:tcPr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55F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455F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1</w:t>
            </w:r>
          </w:p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 Комп'ютер очима підлітків</w:t>
            </w:r>
          </w:p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5F0AA0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Parler de la télévision et de l’ordinateur, leurs fonctions, avantages et comparer</w:t>
            </w:r>
          </w:p>
        </w:tc>
        <w:tc>
          <w:tcPr>
            <w:tcW w:w="992" w:type="dxa"/>
          </w:tcPr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F0AA0" w:rsidRPr="00455FF6" w:rsidRDefault="005F0AA0" w:rsidP="00455F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F0AA0" w:rsidRPr="00455FF6" w:rsidRDefault="005F0AA0" w:rsidP="00455F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Les activités préférées des ados. L'ordinateur : ses fonctions et possibilités. Comparer la télé et l'ordi.</w:t>
            </w:r>
          </w:p>
        </w:tc>
        <w:tc>
          <w:tcPr>
            <w:tcW w:w="1134" w:type="dxa"/>
          </w:tcPr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Le passé composé. L'imparfait.</w:t>
            </w:r>
          </w:p>
          <w:p w:rsidR="005F0AA0" w:rsidRPr="00455FF6" w:rsidRDefault="005F0AA0" w:rsidP="00455FF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Le gérondif.</w:t>
            </w:r>
          </w:p>
        </w:tc>
        <w:tc>
          <w:tcPr>
            <w:tcW w:w="851" w:type="dxa"/>
          </w:tcPr>
          <w:p w:rsidR="005F0AA0" w:rsidRPr="00455FF6" w:rsidRDefault="005F0AA0" w:rsidP="00455F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F0AA0" w:rsidRPr="00455FF6" w:rsidRDefault="005F0AA0" w:rsidP="00455F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2 - 4</w:t>
            </w: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 xml:space="preserve"> p.1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51" w:type="dxa"/>
          </w:tcPr>
          <w:p w:rsidR="005F0AA0" w:rsidRPr="00455FF6" w:rsidRDefault="005F0AA0" w:rsidP="00455F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 xml:space="preserve">6, 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7, </w:t>
            </w: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55FF6" w:rsidRPr="00455FF6" w:rsidRDefault="00455FF6" w:rsidP="00455F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Ex.11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1</w:t>
            </w: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2, 13 p.1</w:t>
            </w:r>
            <w:r w:rsidRPr="00455F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:rsidR="00455FF6" w:rsidRPr="00455FF6" w:rsidRDefault="00455FF6" w:rsidP="00455F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Ex.14, 15 p.16</w:t>
            </w:r>
          </w:p>
          <w:p w:rsidR="005F0AA0" w:rsidRPr="00455FF6" w:rsidRDefault="005F0AA0" w:rsidP="00455F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5F0AA0" w:rsidRPr="00455FF6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455FF6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455FF6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0E240A">
              <w:rPr>
                <w:sz w:val="16"/>
                <w:szCs w:val="16"/>
              </w:rPr>
              <w:t xml:space="preserve"> </w:t>
            </w:r>
            <w:r w:rsidR="000E240A" w:rsidRPr="000E240A">
              <w:rPr>
                <w:rFonts w:ascii="Times New Roman" w:hAnsi="Times New Roman" w:cs="Times New Roman"/>
                <w:sz w:val="18"/>
                <w:szCs w:val="18"/>
              </w:rPr>
              <w:t>8 - 9</w:t>
            </w:r>
          </w:p>
        </w:tc>
      </w:tr>
      <w:tr w:rsidR="005F0AA0" w:rsidRPr="00A57C8C" w:rsidTr="001932F8">
        <w:tc>
          <w:tcPr>
            <w:tcW w:w="426" w:type="dxa"/>
          </w:tcPr>
          <w:p w:rsidR="005F0AA0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14" w:type="dxa"/>
          </w:tcPr>
          <w:p w:rsidR="005F0AA0" w:rsidRPr="001625E3" w:rsidRDefault="005F0AA0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Обговорювати різні телепередачі та серіали. Розповідати про власні інтереси та захоплення.</w:t>
            </w:r>
          </w:p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Уміти наводити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аргу-менти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щоб переконати співрозмовника.</w:t>
            </w:r>
          </w:p>
        </w:tc>
        <w:tc>
          <w:tcPr>
            <w:tcW w:w="1380" w:type="dxa"/>
          </w:tcPr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E24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0E24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1</w:t>
            </w:r>
          </w:p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Телебачення</w:t>
            </w:r>
          </w:p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 кордонів</w:t>
            </w:r>
          </w:p>
        </w:tc>
        <w:tc>
          <w:tcPr>
            <w:tcW w:w="1212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La télévision française. Les séries d'animation : Totally Spies,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Code Lyoko, Titeuf,</w:t>
            </w:r>
          </w:p>
          <w:p w:rsidR="005F0AA0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 Petit Prince, Marsupilami</w:t>
            </w:r>
          </w:p>
        </w:tc>
        <w:tc>
          <w:tcPr>
            <w:tcW w:w="992" w:type="dxa"/>
          </w:tcPr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0AA0" w:rsidRPr="000E240A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5F0AA0" w:rsidRPr="000E240A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0AA0" w:rsidRPr="000E240A" w:rsidRDefault="005F0AA0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5F0AA0" w:rsidRPr="000E240A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5F0AA0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Ex.1 - 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p.18-19</w:t>
            </w:r>
          </w:p>
        </w:tc>
        <w:tc>
          <w:tcPr>
            <w:tcW w:w="851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Ex.5 - projet</w:t>
            </w:r>
          </w:p>
          <w:p w:rsidR="005F0AA0" w:rsidRPr="000E240A" w:rsidRDefault="005F0AA0" w:rsidP="000E240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5F0AA0" w:rsidRPr="000E240A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F0AA0" w:rsidRPr="000E240A" w:rsidRDefault="005F0AA0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0E240A"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10-11</w:t>
            </w:r>
          </w:p>
        </w:tc>
      </w:tr>
      <w:tr w:rsidR="000E240A" w:rsidRPr="000E240A" w:rsidTr="001932F8">
        <w:tc>
          <w:tcPr>
            <w:tcW w:w="426" w:type="dxa"/>
          </w:tcPr>
          <w:p w:rsidR="000E240A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14" w:type="dxa"/>
          </w:tcPr>
          <w:p w:rsidR="000E240A" w:rsidRPr="001625E3" w:rsidRDefault="000E240A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Активізація вивченого матеріалу з теми, систематизація.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Скласти сценарій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телепроекта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380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Проектна робота з  теми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“Дивимося телевізор”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chaînes de télévision</w:t>
            </w:r>
          </w:p>
        </w:tc>
        <w:tc>
          <w:tcPr>
            <w:tcW w:w="992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Préparer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un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poster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ou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une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présenta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tion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multi</w:t>
            </w:r>
            <w:proofErr w:type="spellEnd"/>
          </w:p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média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Créer une émission ou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une série télévisée.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Présenter son émission. Donner envie aux télé</w:t>
            </w:r>
            <w:r w:rsidR="000552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spectateurs de la regarder.</w:t>
            </w:r>
          </w:p>
        </w:tc>
        <w:tc>
          <w:tcPr>
            <w:tcW w:w="1134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P.22 - projet</w:t>
            </w:r>
          </w:p>
          <w:p w:rsidR="000E240A" w:rsidRPr="000E240A" w:rsidRDefault="000E240A" w:rsidP="000E240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p.12  auto-évaluation</w:t>
            </w:r>
          </w:p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1210B8" w:rsidRPr="000E240A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14" w:type="dxa"/>
          </w:tcPr>
          <w:p w:rsidR="001210B8" w:rsidRPr="001625E3" w:rsidRDefault="001210B8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850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85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p.13  auto-évaluation</w:t>
            </w:r>
          </w:p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0B8" w:rsidRPr="000E240A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14" w:type="dxa"/>
          </w:tcPr>
          <w:p w:rsidR="001210B8" w:rsidRPr="001625E3" w:rsidRDefault="001210B8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озповідати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 свої улюблені шоу,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теле-передачі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телесеріали, 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які </w:t>
            </w: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довподоби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Вміти вибирати основну інформацію з документу.</w:t>
            </w:r>
          </w:p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Висловлювати власне ставлення до ідеї приятеля.</w:t>
            </w:r>
          </w:p>
        </w:tc>
        <w:tc>
          <w:tcPr>
            <w:tcW w:w="1380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1210B8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0E240A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0E240A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Exprimer la cause.</w:t>
            </w:r>
          </w:p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Donner son 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opinion.</w:t>
            </w:r>
          </w:p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Donner des conseils.</w:t>
            </w:r>
          </w:p>
        </w:tc>
        <w:tc>
          <w:tcPr>
            <w:tcW w:w="1134" w:type="dxa"/>
          </w:tcPr>
          <w:p w:rsidR="001210B8" w:rsidRPr="001210B8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P.20 – DELF</w:t>
            </w:r>
          </w:p>
          <w:p w:rsidR="001210B8" w:rsidRPr="001210B8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Ex.1 – 4</w:t>
            </w:r>
          </w:p>
        </w:tc>
        <w:tc>
          <w:tcPr>
            <w:tcW w:w="850" w:type="dxa"/>
          </w:tcPr>
          <w:p w:rsidR="001210B8" w:rsidRPr="001210B8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P.20 – DELF</w:t>
            </w:r>
          </w:p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Ex.5</w:t>
            </w:r>
          </w:p>
        </w:tc>
        <w:tc>
          <w:tcPr>
            <w:tcW w:w="709" w:type="dxa"/>
          </w:tcPr>
          <w:p w:rsidR="001210B8" w:rsidRPr="001210B8" w:rsidRDefault="001210B8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10B8" w:rsidRPr="001210B8" w:rsidRDefault="001210B8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E240A" w:rsidRPr="000E240A" w:rsidTr="001932F8">
        <w:tc>
          <w:tcPr>
            <w:tcW w:w="426" w:type="dxa"/>
          </w:tcPr>
          <w:p w:rsidR="000E240A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8</w:t>
            </w:r>
          </w:p>
        </w:tc>
        <w:tc>
          <w:tcPr>
            <w:tcW w:w="714" w:type="dxa"/>
          </w:tcPr>
          <w:p w:rsidR="000E240A" w:rsidRPr="000E240A" w:rsidRDefault="000E240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Вміти вибирати основну інформацію з документу.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Висловлювати власне ставлення до ідеї приятеля.  Написати електронний лист,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дати поради.</w:t>
            </w:r>
          </w:p>
        </w:tc>
        <w:tc>
          <w:tcPr>
            <w:tcW w:w="1380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12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Les types de programmes télévisés et radio. Qualifier les programmes télévisés.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Imparfait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Passé composé</w:t>
            </w:r>
          </w:p>
        </w:tc>
        <w:tc>
          <w:tcPr>
            <w:tcW w:w="851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P.20 – DELF</w:t>
            </w:r>
          </w:p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6 - 9</w:t>
            </w:r>
          </w:p>
        </w:tc>
        <w:tc>
          <w:tcPr>
            <w:tcW w:w="851" w:type="dxa"/>
          </w:tcPr>
          <w:p w:rsidR="000E240A" w:rsidRPr="000E240A" w:rsidRDefault="000E240A" w:rsidP="000E240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ex.10</w:t>
            </w:r>
            <w:r w:rsidRPr="000E240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p.21</w:t>
            </w:r>
          </w:p>
        </w:tc>
        <w:tc>
          <w:tcPr>
            <w:tcW w:w="850" w:type="dxa"/>
          </w:tcPr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</w:t>
            </w:r>
          </w:p>
          <w:p w:rsidR="000E240A" w:rsidRPr="000E240A" w:rsidRDefault="000E240A" w:rsidP="000E24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p.57 - portfolio</w:t>
            </w:r>
          </w:p>
          <w:p w:rsidR="000E240A" w:rsidRPr="000E240A" w:rsidRDefault="000E240A" w:rsidP="000E2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55250" w:rsidRPr="00055250" w:rsidTr="001932F8">
        <w:tc>
          <w:tcPr>
            <w:tcW w:w="426" w:type="dxa"/>
          </w:tcPr>
          <w:p w:rsidR="00055250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9</w:t>
            </w:r>
          </w:p>
        </w:tc>
        <w:tc>
          <w:tcPr>
            <w:tcW w:w="714" w:type="dxa"/>
          </w:tcPr>
          <w:p w:rsidR="00055250" w:rsidRPr="000E240A" w:rsidRDefault="00055250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Розповідати про свою родину — батьків, сестер, братів, про стосунки між родичами. Обговорювати проблеми поколінь у </w:t>
            </w:r>
            <w:proofErr w:type="spellStart"/>
            <w:r w:rsidRPr="000552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сім'ї</w:t>
            </w:r>
            <w:proofErr w:type="spellEnd"/>
            <w:r w:rsidRPr="000552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Уміти давати поради одногрупникам щодо покращення відносин у родині. Робити висновки.</w:t>
            </w:r>
          </w:p>
        </w:tc>
        <w:tc>
          <w:tcPr>
            <w:tcW w:w="1380" w:type="dxa"/>
          </w:tcPr>
          <w:p w:rsidR="00055250" w:rsidRPr="001210B8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1210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2</w:t>
            </w:r>
          </w:p>
          <w:p w:rsidR="00055250" w:rsidRPr="001210B8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Моя рідня.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Стосунки між членами родини</w:t>
            </w:r>
          </w:p>
        </w:tc>
        <w:tc>
          <w:tcPr>
            <w:tcW w:w="1212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Faire un contrat pour améliorer les relations avec ses parents, ses frères, sa classe ou ses copains.</w:t>
            </w:r>
          </w:p>
        </w:tc>
        <w:tc>
          <w:tcPr>
            <w:tcW w:w="1276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Les membres d'une famille.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Les relations interperson-nelles.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Ma place dans la fratrie.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Exprimer une conséquence.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Donner des conseils.</w:t>
            </w:r>
          </w:p>
        </w:tc>
        <w:tc>
          <w:tcPr>
            <w:tcW w:w="1134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Une restriction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 … que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Les pronoms relatifs </w:t>
            </w:r>
            <w:r w:rsidRPr="000552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qui 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et </w:t>
            </w:r>
            <w:r w:rsidRPr="000552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que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 p.27</w:t>
            </w:r>
          </w:p>
        </w:tc>
        <w:tc>
          <w:tcPr>
            <w:tcW w:w="850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Ех.2, 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3 p.24</w:t>
            </w:r>
          </w:p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P.2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</w:p>
        </w:tc>
        <w:tc>
          <w:tcPr>
            <w:tcW w:w="851" w:type="dxa"/>
          </w:tcPr>
          <w:p w:rsidR="00055250" w:rsidRPr="00055250" w:rsidRDefault="00055250" w:rsidP="00055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P.23 ex.1, 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3, 4</w:t>
            </w:r>
          </w:p>
        </w:tc>
        <w:tc>
          <w:tcPr>
            <w:tcW w:w="709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Ex.17 p.26</w:t>
            </w:r>
          </w:p>
        </w:tc>
        <w:tc>
          <w:tcPr>
            <w:tcW w:w="850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 p.14-15</w:t>
            </w:r>
          </w:p>
        </w:tc>
      </w:tr>
      <w:tr w:rsidR="00055250" w:rsidRPr="000E240A" w:rsidTr="001932F8">
        <w:tc>
          <w:tcPr>
            <w:tcW w:w="426" w:type="dxa"/>
          </w:tcPr>
          <w:p w:rsidR="00055250" w:rsidRPr="00055250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10</w:t>
            </w:r>
          </w:p>
        </w:tc>
        <w:tc>
          <w:tcPr>
            <w:tcW w:w="714" w:type="dxa"/>
          </w:tcPr>
          <w:p w:rsidR="00055250" w:rsidRPr="00055250" w:rsidRDefault="00055250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Називати відчуття та емоції. Розповідати про ставлення до інших людей, про підтримування дружніх стосунків з приятелями, вчителями.</w:t>
            </w:r>
          </w:p>
        </w:tc>
        <w:tc>
          <w:tcPr>
            <w:tcW w:w="1380" w:type="dxa"/>
          </w:tcPr>
          <w:p w:rsidR="00055250" w:rsidRPr="001210B8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1210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2</w:t>
            </w:r>
          </w:p>
          <w:p w:rsidR="00055250" w:rsidRPr="001210B8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</w:p>
          <w:p w:rsidR="00055250" w:rsidRPr="001210B8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Мої стосунки з іншими</w:t>
            </w:r>
          </w:p>
        </w:tc>
        <w:tc>
          <w:tcPr>
            <w:tcW w:w="1212" w:type="dxa"/>
          </w:tcPr>
          <w:p w:rsidR="00055250" w:rsidRPr="001210B8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Un portrait d'une personne, d'un objet, d'un animal réel ou imaginaire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à la manière d'Anna Gavalda</w:t>
            </w:r>
          </w:p>
        </w:tc>
        <w:tc>
          <w:tcPr>
            <w:tcW w:w="1276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Exprimer des sentiments et des sensations.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L'attitude envers la restauration rapide.</w:t>
            </w:r>
          </w:p>
        </w:tc>
        <w:tc>
          <w:tcPr>
            <w:tcW w:w="1134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Les adverbes d'intensité.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Les doubles pronoms compléments.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 futur simple.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Les emplois de </w:t>
            </w:r>
            <w:r w:rsidRPr="0005525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si.</w:t>
            </w:r>
          </w:p>
        </w:tc>
        <w:tc>
          <w:tcPr>
            <w:tcW w:w="851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Ex.2, 4, 5, 7</w:t>
            </w:r>
          </w:p>
        </w:tc>
        <w:tc>
          <w:tcPr>
            <w:tcW w:w="851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Ex.1, 3 p.28 Ex.8 p.29 Ex.17 - projet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- 9 p.31</w:t>
            </w:r>
          </w:p>
          <w:p w:rsidR="00055250" w:rsidRPr="00055250" w:rsidRDefault="00055250" w:rsidP="00055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ex.11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12</w:t>
            </w:r>
          </w:p>
        </w:tc>
        <w:tc>
          <w:tcPr>
            <w:tcW w:w="850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 p.16-17</w:t>
            </w:r>
          </w:p>
        </w:tc>
      </w:tr>
      <w:tr w:rsidR="00055250" w:rsidRPr="000E240A" w:rsidTr="001932F8">
        <w:tc>
          <w:tcPr>
            <w:tcW w:w="426" w:type="dxa"/>
          </w:tcPr>
          <w:p w:rsidR="00055250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11</w:t>
            </w:r>
          </w:p>
        </w:tc>
        <w:tc>
          <w:tcPr>
            <w:tcW w:w="714" w:type="dxa"/>
          </w:tcPr>
          <w:p w:rsidR="00055250" w:rsidRPr="000E240A" w:rsidRDefault="00055250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Обговорювати внесок у літературу, культуру відомих родин.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Називати персонажів </w:t>
            </w: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казок, їх авторів.</w:t>
            </w:r>
          </w:p>
        </w:tc>
        <w:tc>
          <w:tcPr>
            <w:tcW w:w="1380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Module 2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Leçon 3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Відомі 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сім'ї</w:t>
            </w:r>
          </w:p>
        </w:tc>
        <w:tc>
          <w:tcPr>
            <w:tcW w:w="1212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Les contes de Charles Perrault.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Les familles 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célèbres (cinéma, musique, littérature, cuisine, politique) françaises et ukrainiennes.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Alexandre Dumas.</w:t>
            </w:r>
          </w:p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frères Lumière.</w:t>
            </w:r>
          </w:p>
        </w:tc>
        <w:tc>
          <w:tcPr>
            <w:tcW w:w="992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Ex.1, 2 p.32</w:t>
            </w:r>
          </w:p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 p.33</w:t>
            </w:r>
          </w:p>
        </w:tc>
        <w:tc>
          <w:tcPr>
            <w:tcW w:w="851" w:type="dxa"/>
          </w:tcPr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ex.3</w:t>
            </w:r>
          </w:p>
          <w:p w:rsidR="00055250" w:rsidRPr="00055250" w:rsidRDefault="00055250" w:rsidP="0005525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ex.4 Ex.5, 6  recher-</w:t>
            </w:r>
            <w:r w:rsidRPr="000552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ches sur Internet</w:t>
            </w:r>
          </w:p>
          <w:p w:rsidR="00055250" w:rsidRPr="00055250" w:rsidRDefault="00055250" w:rsidP="00055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055250" w:rsidRPr="00055250" w:rsidRDefault="00055250" w:rsidP="00055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055250">
              <w:rPr>
                <w:rFonts w:ascii="Times New Roman" w:hAnsi="Times New Roman" w:cs="Times New Roman"/>
                <w:sz w:val="18"/>
                <w:szCs w:val="18"/>
              </w:rPr>
              <w:t xml:space="preserve"> p.18-19</w:t>
            </w:r>
          </w:p>
        </w:tc>
      </w:tr>
      <w:tr w:rsidR="00055250" w:rsidRPr="00055250" w:rsidTr="001932F8">
        <w:tc>
          <w:tcPr>
            <w:tcW w:w="426" w:type="dxa"/>
          </w:tcPr>
          <w:p w:rsidR="00055250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12</w:t>
            </w:r>
          </w:p>
        </w:tc>
        <w:tc>
          <w:tcPr>
            <w:tcW w:w="714" w:type="dxa"/>
          </w:tcPr>
          <w:p w:rsidR="00055250" w:rsidRPr="000E240A" w:rsidRDefault="00055250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Активізація вивченого матеріалу з теми, систематизація.</w:t>
            </w:r>
          </w:p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Скласти сценарій вистави і репліки персонажів.</w:t>
            </w:r>
          </w:p>
        </w:tc>
        <w:tc>
          <w:tcPr>
            <w:tcW w:w="1380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Проектна робота з  теми</w:t>
            </w:r>
          </w:p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“</w:t>
            </w: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Моя рідня”</w:t>
            </w:r>
          </w:p>
        </w:tc>
        <w:tc>
          <w:tcPr>
            <w:tcW w:w="1212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 festival de théâtre scolaire francophone</w:t>
            </w:r>
          </w:p>
        </w:tc>
        <w:tc>
          <w:tcPr>
            <w:tcW w:w="1276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La famille.</w:t>
            </w:r>
          </w:p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Un ado compliqué.</w:t>
            </w:r>
          </w:p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La dispute.</w:t>
            </w:r>
          </w:p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La réconciliation.</w:t>
            </w:r>
          </w:p>
        </w:tc>
        <w:tc>
          <w:tcPr>
            <w:tcW w:w="1134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P.3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:rsidR="00055250" w:rsidRPr="009A1AD6" w:rsidRDefault="00055250" w:rsidP="009A1AD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55250" w:rsidRPr="009A1AD6" w:rsidRDefault="00055250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  <w:p w:rsidR="00055250" w:rsidRPr="009A1AD6" w:rsidRDefault="00055250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auto-évaluation</w:t>
            </w:r>
            <w:proofErr w:type="spellEnd"/>
          </w:p>
        </w:tc>
      </w:tr>
      <w:tr w:rsidR="001210B8" w:rsidRPr="00055250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13</w:t>
            </w:r>
          </w:p>
        </w:tc>
        <w:tc>
          <w:tcPr>
            <w:tcW w:w="714" w:type="dxa"/>
          </w:tcPr>
          <w:p w:rsidR="001210B8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850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85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1  auto-évaluation</w:t>
            </w:r>
          </w:p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0B8" w:rsidRPr="00055250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14</w:t>
            </w:r>
          </w:p>
        </w:tc>
        <w:tc>
          <w:tcPr>
            <w:tcW w:w="714" w:type="dxa"/>
          </w:tcPr>
          <w:p w:rsidR="001210B8" w:rsidRPr="000E240A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Розповідати про свої стосунки з батьками. Говорити про великі та маленькі </w:t>
            </w: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сім'ї</w:t>
            </w:r>
            <w:proofErr w:type="spellEnd"/>
            <w:r w:rsidRPr="009A1A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висловлювати свою позицію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1210B8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1210B8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1210B8" w:rsidRPr="009A1AD6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DELF P.34</w:t>
            </w:r>
          </w:p>
          <w:p w:rsidR="001210B8" w:rsidRPr="009A1AD6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ex.1, 2,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3, 4</w:t>
            </w: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9A1AD6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DELF P.34</w:t>
            </w:r>
          </w:p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210B8" w:rsidRPr="00055250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15</w:t>
            </w:r>
          </w:p>
        </w:tc>
        <w:tc>
          <w:tcPr>
            <w:tcW w:w="714" w:type="dxa"/>
          </w:tcPr>
          <w:p w:rsidR="001210B8" w:rsidRPr="00055250" w:rsidRDefault="001210B8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1210B8" w:rsidRPr="009A1AD6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Давати поради одногрупникам, які скаржаться на сварки у родині. Скласти електронний лист до приятеля. </w:t>
            </w:r>
          </w:p>
        </w:tc>
        <w:tc>
          <w:tcPr>
            <w:tcW w:w="138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1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 portrait de sa famille imaginaire en 2035.</w:t>
            </w:r>
          </w:p>
        </w:tc>
        <w:tc>
          <w:tcPr>
            <w:tcW w:w="1276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Les relations entre les parents et leurs enfants. Les problèmes de famille.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Donner des conseils.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Etre enfant unique.</w:t>
            </w:r>
          </w:p>
        </w:tc>
        <w:tc>
          <w:tcPr>
            <w:tcW w:w="1134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10B8" w:rsidRPr="009A1AD6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DELF P.34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6, 7</w:t>
            </w:r>
          </w:p>
        </w:tc>
        <w:tc>
          <w:tcPr>
            <w:tcW w:w="851" w:type="dxa"/>
          </w:tcPr>
          <w:p w:rsidR="001210B8" w:rsidRPr="009A1AD6" w:rsidRDefault="001210B8" w:rsidP="009A1AD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1210B8" w:rsidRPr="009A1AD6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DELF P.34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85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Cahier : p.5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- portfolio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16</w:t>
            </w:r>
          </w:p>
        </w:tc>
        <w:tc>
          <w:tcPr>
            <w:tcW w:w="714" w:type="dxa"/>
          </w:tcPr>
          <w:p w:rsidR="001210B8" w:rsidRPr="00055250" w:rsidRDefault="001210B8" w:rsidP="00193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Ставити запитання для отримання інформації з теми. Знати назви видів мистецтва. Висловлювати свою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позитивну або негативну оцінку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 до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почутого або побаченого.</w:t>
            </w:r>
          </w:p>
        </w:tc>
        <w:tc>
          <w:tcPr>
            <w:tcW w:w="1380" w:type="dxa"/>
          </w:tcPr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Module</w:t>
            </w:r>
            <w:r w:rsidRPr="001210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3</w:t>
            </w:r>
          </w:p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Талановита особистість.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Розвиваємо таланти</w:t>
            </w:r>
          </w:p>
        </w:tc>
        <w:tc>
          <w:tcPr>
            <w:tcW w:w="121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Exprimer des goûts et donner une opinion.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Les disciplines artistiques.</w:t>
            </w:r>
          </w:p>
        </w:tc>
        <w:tc>
          <w:tcPr>
            <w:tcW w:w="1134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Les pronoms démonstra-tifs.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L'interrogati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on directe et indirecte.</w:t>
            </w:r>
          </w:p>
        </w:tc>
        <w:tc>
          <w:tcPr>
            <w:tcW w:w="85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P.3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ex.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ex.2, 3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р.39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P.3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ex.4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Ex.1 p.38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Ex.5, 6, 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Ex.14 – projet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P.40 ex.8 – 13,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p.41 ex.1 - 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Cahier</w:t>
            </w:r>
            <w:proofErr w:type="spellEnd"/>
            <w:proofErr w:type="gram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p.22-23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17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Розповідати про свої захоплення та інтереси. Обговорювати тему фотографування художнього та аматорського. Описати розташування 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об'єктів.</w:t>
            </w:r>
          </w:p>
        </w:tc>
        <w:tc>
          <w:tcPr>
            <w:tcW w:w="138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 3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Leçon 2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Шукаємо таланти</w:t>
            </w:r>
          </w:p>
        </w:tc>
        <w:tc>
          <w:tcPr>
            <w:tcW w:w="121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Situer dans l'espace.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Décrire une photo.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Prendre une photo.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La photographie.</w:t>
            </w:r>
          </w:p>
        </w:tc>
        <w:tc>
          <w:tcPr>
            <w:tcW w:w="1134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L'accord des participes passés.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Les verbes </w:t>
            </w:r>
            <w:r w:rsidRPr="009A1A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connaître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et </w:t>
            </w:r>
            <w:r w:rsidRPr="009A1A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savoir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ех.2, 3,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4, 5, 6, 7</w:t>
            </w:r>
          </w:p>
        </w:tc>
        <w:tc>
          <w:tcPr>
            <w:tcW w:w="85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P.42-43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1, 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8 Ex.9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10, 11, 12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Ex.18 – projet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P.45 ex.1 - 5</w:t>
            </w:r>
          </w:p>
        </w:tc>
        <w:tc>
          <w:tcPr>
            <w:tcW w:w="709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p.24-25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18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08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Обговорювати різні види мистецтва. Висловлювати власне ставлення, погоджуватися або не поділяти думку інших. Ознайомитися з історією створення Ейфелевої вежі, ставлення інших відомих людей до інженерного творіння Г.Ейфеля.</w:t>
            </w:r>
          </w:p>
        </w:tc>
        <w:tc>
          <w:tcPr>
            <w:tcW w:w="138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9A1AD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3</w:t>
            </w:r>
          </w:p>
          <w:p w:rsidR="001210B8" w:rsidRPr="001210B8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Відомі твори мистецтва</w:t>
            </w:r>
          </w:p>
        </w:tc>
        <w:tc>
          <w:tcPr>
            <w:tcW w:w="1212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La grande Dame de fer dans l'art.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Les disciplines artistiques.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Présenter une œuvre. Les symboles représentatifs des pays.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Guillaume Apollinaire.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Léonard de Vinci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Dante Alighieri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Paul McCartney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Molière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Louis de Béchameil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Auguste Rodin</w:t>
            </w:r>
          </w:p>
        </w:tc>
        <w:tc>
          <w:tcPr>
            <w:tcW w:w="992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P. 46 </w:t>
            </w:r>
            <w:r w:rsidRPr="009A1A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- 4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ex.1- 4</w:t>
            </w:r>
          </w:p>
        </w:tc>
        <w:tc>
          <w:tcPr>
            <w:tcW w:w="851" w:type="dxa"/>
          </w:tcPr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Ex.5, 6  recher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ches sur Internet</w:t>
            </w:r>
          </w:p>
          <w:p w:rsidR="001210B8" w:rsidRPr="009A1AD6" w:rsidRDefault="001210B8" w:rsidP="009A1AD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Ex.7 – projet</w:t>
            </w:r>
          </w:p>
          <w:p w:rsidR="001210B8" w:rsidRPr="009A1AD6" w:rsidRDefault="001210B8" w:rsidP="009A1AD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9A1AD6" w:rsidRDefault="001210B8" w:rsidP="009A1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9A1AD6">
              <w:rPr>
                <w:rFonts w:ascii="Times New Roman" w:hAnsi="Times New Roman" w:cs="Times New Roman"/>
                <w:sz w:val="18"/>
                <w:szCs w:val="18"/>
              </w:rPr>
              <w:t xml:space="preserve"> p.26-27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19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Активізація вивченого матеріалу з теми, систематизація.</w:t>
            </w:r>
          </w:p>
          <w:p w:rsidR="001210B8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Створити проект шкільної мистецької виставки.</w:t>
            </w:r>
          </w:p>
          <w:p w:rsidR="001210B8" w:rsidRPr="001210B8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Проектна робота з  теми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“</w:t>
            </w:r>
            <w:r w:rsidRPr="00834D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Талановита особистість”</w:t>
            </w: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Р.50</w:t>
            </w:r>
          </w:p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Cahier</w:t>
            </w:r>
            <w:proofErr w:type="spellEnd"/>
            <w:proofErr w:type="gramStart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 :</w:t>
            </w:r>
            <w:proofErr w:type="gramEnd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 xml:space="preserve"> p.2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auto-évaluation</w:t>
            </w:r>
            <w:proofErr w:type="spellEnd"/>
          </w:p>
        </w:tc>
      </w:tr>
      <w:tr w:rsidR="001210B8" w:rsidRPr="009A1AD6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20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3</w:t>
            </w:r>
          </w:p>
        </w:tc>
        <w:tc>
          <w:tcPr>
            <w:tcW w:w="850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0E240A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850" w:type="dxa"/>
          </w:tcPr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 auto-évaluation</w:t>
            </w:r>
          </w:p>
          <w:p w:rsidR="001210B8" w:rsidRPr="000E240A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0B8" w:rsidRPr="001210B8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21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Розповідати про відвідання виставки, музею.</w:t>
            </w:r>
          </w:p>
        </w:tc>
        <w:tc>
          <w:tcPr>
            <w:tcW w:w="138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Dans un musée.</w:t>
            </w:r>
          </w:p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Un événement artistique.</w:t>
            </w:r>
          </w:p>
          <w:p w:rsidR="001210B8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Pr="001210B8" w:rsidRDefault="0064024A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DELF p.4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8-49</w:t>
            </w:r>
          </w:p>
          <w:p w:rsidR="001210B8" w:rsidRPr="00834D11" w:rsidRDefault="001210B8" w:rsidP="001210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 xml:space="preserve">Ex.1 -  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DELF p.4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8-49</w:t>
            </w:r>
          </w:p>
          <w:p w:rsidR="001210B8" w:rsidRPr="00834D11" w:rsidRDefault="001210B8" w:rsidP="001210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1210B8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1210B8" w:rsidRPr="009A1AD6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22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Написати повідомлення друзям з пропозицією організувати культурно-мистецьку акцію у школі.  </w:t>
            </w:r>
          </w:p>
          <w:p w:rsidR="0064024A" w:rsidRPr="0064024A" w:rsidRDefault="0064024A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Proposer de créer un festival artistique.</w:t>
            </w: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DELF p.4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8-49</w:t>
            </w:r>
          </w:p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6 - 8</w:t>
            </w:r>
          </w:p>
        </w:tc>
        <w:tc>
          <w:tcPr>
            <w:tcW w:w="851" w:type="dxa"/>
          </w:tcPr>
          <w:p w:rsidR="001210B8" w:rsidRPr="00834D11" w:rsidRDefault="001210B8" w:rsidP="00834D1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DELF p.4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8-49</w:t>
            </w:r>
          </w:p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</w:t>
            </w:r>
            <w:proofErr w:type="spellEnd"/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85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Cahier : p.5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 xml:space="preserve"> - portolio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23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Systématisation</w:t>
            </w:r>
          </w:p>
          <w:p w:rsidR="0064024A" w:rsidRDefault="0064024A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Default="0064024A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0B8" w:rsidRPr="001210B8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210B8" w:rsidRPr="00834D11" w:rsidRDefault="001210B8" w:rsidP="001210B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0B8" w:rsidRPr="009A1AD6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24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Називати жанри книг, розповідати про уподобання. Обговорювати улюблену книгу. Пояснювати, чому вона подобається. Давати пораду щодо читання.</w:t>
            </w:r>
          </w:p>
        </w:tc>
        <w:tc>
          <w:tcPr>
            <w:tcW w:w="1380" w:type="dxa"/>
          </w:tcPr>
          <w:p w:rsidR="001210B8" w:rsidRPr="001210B8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</w:t>
            </w:r>
            <w:r w:rsidRPr="001210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4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Зануритися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 читання.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Книги і читання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La presse française et ukrainienne Faire une enquête sur les habitudes de lecture.</w:t>
            </w: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Les types de lecture.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Les livres.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Exprimer une opposition.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Situer dans le temps.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Exprimer une durée.</w:t>
            </w:r>
          </w:p>
          <w:p w:rsidR="001210B8" w:rsidRPr="00834D11" w:rsidRDefault="001210B8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Mon livre préféré.</w:t>
            </w: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 pronom relatif</w:t>
            </w:r>
            <w:r w:rsidRPr="00834D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dont.</w:t>
            </w:r>
          </w:p>
        </w:tc>
        <w:tc>
          <w:tcPr>
            <w:tcW w:w="851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Ex.2, 3</w:t>
            </w:r>
          </w:p>
        </w:tc>
        <w:tc>
          <w:tcPr>
            <w:tcW w:w="850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P.51 ex .4 P.52 – 54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Ex.1, 3c Ex.13 - projet</w:t>
            </w:r>
          </w:p>
          <w:p w:rsidR="001210B8" w:rsidRPr="00834D11" w:rsidRDefault="001210B8" w:rsidP="00834D1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Ex.10 – 12</w:t>
            </w:r>
          </w:p>
        </w:tc>
        <w:tc>
          <w:tcPr>
            <w:tcW w:w="850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Cahier : p.30-31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1210B8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25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Знати назви періодичних видань. Розповідати про власні уподобання та інтереси.  Розповідати про улюбленого літературного персонажа.</w:t>
            </w:r>
          </w:p>
        </w:tc>
        <w:tc>
          <w:tcPr>
            <w:tcW w:w="138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Module 4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Навіщо ми читаємо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 personnage préféré.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La presse.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L'expression de la peur.</w:t>
            </w:r>
          </w:p>
        </w:tc>
        <w:tc>
          <w:tcPr>
            <w:tcW w:w="1134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Le subjonctif présent.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Pour situer dans le temps.</w:t>
            </w:r>
          </w:p>
        </w:tc>
        <w:tc>
          <w:tcPr>
            <w:tcW w:w="851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Ex.2 p.56 Ex.8, 9</w:t>
            </w:r>
          </w:p>
        </w:tc>
        <w:tc>
          <w:tcPr>
            <w:tcW w:w="851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Ex.3-5 p.57</w:t>
            </w:r>
          </w:p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Ex.1, 6, 10 Ex.12, 14</w:t>
            </w:r>
          </w:p>
          <w:p w:rsidR="001210B8" w:rsidRPr="00834D11" w:rsidRDefault="001210B8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Ex.15 p.57 – projet</w:t>
            </w:r>
          </w:p>
        </w:tc>
        <w:tc>
          <w:tcPr>
            <w:tcW w:w="709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P.59 ex.1 - 5</w:t>
            </w:r>
          </w:p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834D11" w:rsidRDefault="001210B8" w:rsidP="00834D1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1">
              <w:rPr>
                <w:rFonts w:ascii="Times New Roman" w:hAnsi="Times New Roman" w:cs="Times New Roman"/>
                <w:sz w:val="18"/>
                <w:szCs w:val="18"/>
              </w:rPr>
              <w:t>Cahier : p.32 - 33</w:t>
            </w:r>
          </w:p>
          <w:p w:rsidR="001210B8" w:rsidRPr="00834D11" w:rsidRDefault="001210B8" w:rsidP="00834D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210B8" w:rsidRPr="009A1AD6" w:rsidTr="001932F8">
        <w:tc>
          <w:tcPr>
            <w:tcW w:w="426" w:type="dxa"/>
          </w:tcPr>
          <w:p w:rsidR="001210B8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26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Вести бесіду про літературні смаки підлітків, про художні 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твори з курсу літератури, про літературні новинки та письменників. Розповідати про похід</w:t>
            </w:r>
          </w:p>
          <w:p w:rsidR="001210B8" w:rsidRPr="003B0152" w:rsidRDefault="001210B8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 бібліотеки.</w:t>
            </w:r>
          </w:p>
        </w:tc>
        <w:tc>
          <w:tcPr>
            <w:tcW w:w="1380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Module</w:t>
            </w:r>
            <w:r w:rsidRPr="003B01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4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 Література і 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періодика, яку читають підлітки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 CDI Imaginer</w:t>
            </w:r>
          </w:p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 CDI idéal</w:t>
            </w:r>
          </w:p>
        </w:tc>
        <w:tc>
          <w:tcPr>
            <w:tcW w:w="992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Les types de lecture.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 xml:space="preserve">Les préférences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littéraires des ados.</w:t>
            </w:r>
          </w:p>
        </w:tc>
        <w:tc>
          <w:tcPr>
            <w:tcW w:w="1134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p.60 – 61 ex.1-4</w:t>
            </w:r>
          </w:p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3B0152" w:rsidRDefault="001210B8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Ex. 5 p.61</w:t>
            </w:r>
          </w:p>
        </w:tc>
        <w:tc>
          <w:tcPr>
            <w:tcW w:w="709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Cahier : p.34-35</w:t>
            </w:r>
          </w:p>
        </w:tc>
      </w:tr>
      <w:tr w:rsidR="001210B8" w:rsidRPr="009A1AD6" w:rsidTr="001932F8">
        <w:tc>
          <w:tcPr>
            <w:tcW w:w="426" w:type="dxa"/>
          </w:tcPr>
          <w:p w:rsidR="001210B8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27</w:t>
            </w:r>
          </w:p>
        </w:tc>
        <w:tc>
          <w:tcPr>
            <w:tcW w:w="714" w:type="dxa"/>
          </w:tcPr>
          <w:p w:rsidR="001210B8" w:rsidRPr="009A1AD6" w:rsidRDefault="001210B8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Активізація вивченого матеріалу з теми, систематизація.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Створити обкладинку книги (журналу)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виставку.</w:t>
            </w:r>
          </w:p>
        </w:tc>
        <w:tc>
          <w:tcPr>
            <w:tcW w:w="1380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Проектна робота з теми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“</w:t>
            </w:r>
            <w:r w:rsidRPr="003B01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Зануритися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 читання”</w:t>
            </w:r>
          </w:p>
        </w:tc>
        <w:tc>
          <w:tcPr>
            <w:tcW w:w="1212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Le concours «Littérature et presse en français langue étrangère»</w:t>
            </w:r>
          </w:p>
          <w:p w:rsidR="001210B8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Créer une couverture de livre ou de magazine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1210B8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 xml:space="preserve">Les genres 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des livres.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La presse et les magazines.</w:t>
            </w:r>
          </w:p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Justifier son choix.</w:t>
            </w:r>
          </w:p>
        </w:tc>
        <w:tc>
          <w:tcPr>
            <w:tcW w:w="1134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4 - projet</w:t>
            </w:r>
          </w:p>
        </w:tc>
        <w:tc>
          <w:tcPr>
            <w:tcW w:w="851" w:type="dxa"/>
          </w:tcPr>
          <w:p w:rsidR="001210B8" w:rsidRPr="003B0152" w:rsidRDefault="001210B8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1210B8" w:rsidRPr="003B0152" w:rsidRDefault="001210B8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 xml:space="preserve"> auto-évaluation</w:t>
            </w:r>
          </w:p>
          <w:p w:rsidR="001210B8" w:rsidRPr="003B0152" w:rsidRDefault="001210B8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28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210B8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0E240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0E240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 auto-évaluation</w:t>
            </w:r>
          </w:p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29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Написати замітку про літературні смаки молодих французів.  </w:t>
            </w:r>
          </w:p>
        </w:tc>
        <w:tc>
          <w:tcPr>
            <w:tcW w:w="138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62-63 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3B0152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Ex.1 - 3</w:t>
            </w:r>
          </w:p>
        </w:tc>
        <w:tc>
          <w:tcPr>
            <w:tcW w:w="850" w:type="dxa"/>
          </w:tcPr>
          <w:p w:rsidR="0064024A" w:rsidRPr="0064024A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3B0152" w:rsidRDefault="0064024A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62-63 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3B0152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64024A" w:rsidRP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30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Висловити власну думку щодо читання молоддю книжок та періодичних видань.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Harry Potter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Bjorn le </w:t>
            </w:r>
            <w:proofErr w:type="spellStart"/>
            <w:r w:rsidRPr="003B0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Morphir</w:t>
            </w:r>
            <w:proofErr w:type="spellEnd"/>
          </w:p>
        </w:tc>
        <w:tc>
          <w:tcPr>
            <w:tcW w:w="99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62-63 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ex.5,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6</w:t>
            </w:r>
          </w:p>
        </w:tc>
        <w:tc>
          <w:tcPr>
            <w:tcW w:w="851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62-63 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3B0152" w:rsidRDefault="0064024A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</w:tc>
        <w:tc>
          <w:tcPr>
            <w:tcW w:w="709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Cahier :</w:t>
            </w:r>
          </w:p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- portfolio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31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Systématisation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P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3B0152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15735" w:type="dxa"/>
            <w:gridSpan w:val="15"/>
          </w:tcPr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P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0152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ІІ СЕМЕСТР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32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Знати назви професій та галузей економіки. Розповідати про професію, яка цікавить.  Уміти скласти лист до роботодавця. Давати поради щодо вибору майбутньої професії. Розповідати про професії своїх батьків. Офіційна документація. Резюме.</w:t>
            </w:r>
          </w:p>
        </w:tc>
        <w:tc>
          <w:tcPr>
            <w:tcW w:w="1380" w:type="dxa"/>
          </w:tcPr>
          <w:p w:rsidR="0064024A" w:rsidRPr="003B0152" w:rsidRDefault="0064024A" w:rsidP="003B015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0152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3B01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</w:t>
            </w:r>
          </w:p>
          <w:p w:rsidR="0064024A" w:rsidRPr="003B0152" w:rsidRDefault="0064024A" w:rsidP="003B01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Готуємося до дорослого життя.</w:t>
            </w:r>
          </w:p>
          <w:p w:rsidR="0064024A" w:rsidRPr="003B0152" w:rsidRDefault="0064024A" w:rsidP="003B01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</w:p>
          <w:p w:rsidR="0064024A" w:rsidRPr="003B0152" w:rsidRDefault="0064024A" w:rsidP="003B015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Вибір майбутньої професії.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système scolaire en France et en Ukraine.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 conseiller d'orientation.</w:t>
            </w:r>
          </w:p>
        </w:tc>
        <w:tc>
          <w:tcPr>
            <w:tcW w:w="992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système scolaire.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Les classes. 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métiers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professions.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Les filières. 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profession que je voudrais exercer.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Exprimer une obligation,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un souhait, 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 conseil,</w:t>
            </w:r>
          </w:p>
          <w:p w:rsidR="0064024A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un but. 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Pour écrire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une lettre de motivation.</w:t>
            </w:r>
          </w:p>
        </w:tc>
        <w:tc>
          <w:tcPr>
            <w:tcW w:w="1134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bCs/>
                <w:sz w:val="18"/>
                <w:szCs w:val="18"/>
              </w:rPr>
              <w:t>L'emploi du subjonctif présent.</w:t>
            </w:r>
          </w:p>
        </w:tc>
        <w:tc>
          <w:tcPr>
            <w:tcW w:w="851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Ex.2, 3 p.62</w:t>
            </w:r>
          </w:p>
        </w:tc>
        <w:tc>
          <w:tcPr>
            <w:tcW w:w="85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P.66 - 67</w:t>
            </w:r>
          </w:p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2, 4, 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5, 6</w:t>
            </w:r>
          </w:p>
        </w:tc>
        <w:tc>
          <w:tcPr>
            <w:tcW w:w="851" w:type="dxa"/>
          </w:tcPr>
          <w:p w:rsidR="0064024A" w:rsidRPr="003B0152" w:rsidRDefault="0064024A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P.6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ex.4</w:t>
            </w:r>
          </w:p>
          <w:p w:rsidR="0064024A" w:rsidRPr="003B0152" w:rsidRDefault="0064024A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Р.66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1,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Ех</w:t>
            </w:r>
            <w:proofErr w:type="spellEnd"/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</w:t>
            </w: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projet</w:t>
            </w:r>
          </w:p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P.69  ex.1 - 7</w:t>
            </w:r>
          </w:p>
          <w:p w:rsidR="0064024A" w:rsidRPr="003B0152" w:rsidRDefault="0064024A" w:rsidP="003B01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Ex.10 Ex.11, 12</w:t>
            </w:r>
            <w:r w:rsidRPr="003B015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 68</w:t>
            </w:r>
          </w:p>
          <w:p w:rsidR="0064024A" w:rsidRPr="003B0152" w:rsidRDefault="0064024A" w:rsidP="003B01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3B0152" w:rsidRDefault="0064024A" w:rsidP="003B015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52">
              <w:rPr>
                <w:rFonts w:ascii="Times New Roman" w:hAnsi="Times New Roman" w:cs="Times New Roman"/>
                <w:sz w:val="18"/>
                <w:szCs w:val="18"/>
              </w:rPr>
              <w:t>Cahier : p.38 - 39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33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Говорити про навчання майбутній професії : типи закладів для здобуття професії. Обговорювати цікаві та престижні професії. Розповідати про свій вибір майбутньої професії та хто (що) впливає на цей вибір.</w:t>
            </w:r>
          </w:p>
        </w:tc>
        <w:tc>
          <w:tcPr>
            <w:tcW w:w="1380" w:type="dxa"/>
          </w:tcPr>
          <w:p w:rsidR="0064024A" w:rsidRPr="00FE12BD" w:rsidRDefault="0064024A" w:rsidP="00FE12BD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12BD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FE12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Вчимося для життя</w:t>
            </w:r>
          </w:p>
        </w:tc>
        <w:tc>
          <w:tcPr>
            <w:tcW w:w="121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études.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métiers pour les femmes et pour les hommes.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Choisir un métier original.</w:t>
            </w:r>
          </w:p>
        </w:tc>
        <w:tc>
          <w:tcPr>
            <w:tcW w:w="1134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sz w:val="18"/>
                <w:szCs w:val="18"/>
              </w:rPr>
              <w:t>Le passé simple.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sz w:val="18"/>
                <w:szCs w:val="18"/>
              </w:rPr>
              <w:t>Le discours indirect au présent.</w:t>
            </w: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2 - 6 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850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, 7 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70-71 ех.17</w:t>
            </w:r>
          </w:p>
          <w:p w:rsidR="0064024A" w:rsidRPr="00FE12BD" w:rsidRDefault="0064024A" w:rsidP="00FE12B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Ex.1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 xml:space="preserve"> – projet</w:t>
            </w:r>
          </w:p>
        </w:tc>
        <w:tc>
          <w:tcPr>
            <w:tcW w:w="709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12,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3, 14, 15</w:t>
            </w:r>
          </w:p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P.73 ex. 1 – 5</w:t>
            </w:r>
          </w:p>
        </w:tc>
        <w:tc>
          <w:tcPr>
            <w:tcW w:w="850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40 - 4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34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Розповідати про улюблену професію або справу, якою хотілося б займатися у </w:t>
            </w:r>
            <w:proofErr w:type="spellStart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майбут-ньому</w:t>
            </w:r>
            <w:proofErr w:type="spellEnd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. Обговорювати професії, які мало цікавлять або непрестижні серед підлітків.</w:t>
            </w:r>
          </w:p>
        </w:tc>
        <w:tc>
          <w:tcPr>
            <w:tcW w:w="1380" w:type="dxa"/>
          </w:tcPr>
          <w:p w:rsidR="0064024A" w:rsidRPr="00FE12BD" w:rsidRDefault="0064024A" w:rsidP="00FE12BD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12BD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FE12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ç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Бути </w:t>
            </w:r>
            <w:proofErr w:type="spellStart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професіона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-</w:t>
            </w: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лом</w:t>
            </w:r>
            <w:proofErr w:type="spellEnd"/>
          </w:p>
        </w:tc>
        <w:tc>
          <w:tcPr>
            <w:tcW w:w="121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métier de mangaka.</w:t>
            </w:r>
          </w:p>
          <w:p w:rsidR="0064024A" w:rsidRPr="001210B8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Participer au forum Internet.</w:t>
            </w: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Etre professionnel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(le)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Des métiers.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Mon métier préféré.</w:t>
            </w:r>
          </w:p>
        </w:tc>
        <w:tc>
          <w:tcPr>
            <w:tcW w:w="1134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Ex.2,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4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- 75</w:t>
            </w: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 xml:space="preserve">ex.1, 3,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 xml:space="preserve"> – projet</w:t>
            </w:r>
          </w:p>
          <w:p w:rsidR="0064024A" w:rsidRPr="00FE12BD" w:rsidRDefault="0064024A" w:rsidP="00FE12B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42 - 43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35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Обговорювати різні типи ігор.  Робити мультимедійну презентацію.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Розробити правила гри.</w:t>
            </w:r>
          </w:p>
          <w:p w:rsidR="0064024A" w:rsidRPr="00FE12BD" w:rsidRDefault="0064024A" w:rsidP="00FE12B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Знайти мотиви, щоб </w:t>
            </w: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lastRenderedPageBreak/>
              <w:t xml:space="preserve">зацікавити </w:t>
            </w:r>
            <w:proofErr w:type="spellStart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одногруп-ників</w:t>
            </w:r>
            <w:proofErr w:type="spellEnd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професією. Працювати у підгрупах. Розподіляти </w:t>
            </w:r>
            <w:proofErr w:type="spellStart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обов'язки</w:t>
            </w:r>
            <w:proofErr w:type="spellEnd"/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. Відповідати за певну ділянку роботи.</w:t>
            </w:r>
          </w:p>
        </w:tc>
        <w:tc>
          <w:tcPr>
            <w:tcW w:w="1380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lastRenderedPageBreak/>
              <w:t>Проектна робота з теми</w:t>
            </w:r>
          </w:p>
          <w:p w:rsidR="0064024A" w:rsidRPr="00FE12BD" w:rsidRDefault="0064024A" w:rsidP="00FE12B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 xml:space="preserve">“Готуємося до дорослого </w:t>
            </w:r>
            <w:proofErr w:type="spellStart"/>
            <w:r w:rsidRPr="00FE12B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життя</w:t>
            </w:r>
            <w:proofErr w:type="spellEnd"/>
            <w:r w:rsidRPr="00FE12B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».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1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Journée des métiers et de l'orientation à l'école.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Créer des </w:t>
            </w: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jeux sur l'orientation et les métiers.</w:t>
            </w: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Les jeux différents.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Les règles du jeu.</w:t>
            </w:r>
          </w:p>
        </w:tc>
        <w:tc>
          <w:tcPr>
            <w:tcW w:w="1134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</w:t>
            </w: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Cahier : p.44 auto-évaluation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36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210B8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0E240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0E240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 auto-évaluation</w:t>
            </w:r>
          </w:p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64024A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37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Говорити про професію вчителя. Висловлювати власну думку, яким повинен бути хороший вчитель, і чи хотілося б бути у майбутньому шкільним вчителем.</w:t>
            </w:r>
          </w:p>
        </w:tc>
        <w:tc>
          <w:tcPr>
            <w:tcW w:w="1380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64024A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métier d'enseignant.</w:t>
            </w:r>
          </w:p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Comment doit être un professeur idéal.</w:t>
            </w:r>
          </w:p>
          <w:p w:rsidR="0064024A" w:rsidRPr="0064024A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64024A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 xml:space="preserve">P.76 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64024A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ex.1, 2, 3, 4</w:t>
            </w:r>
          </w:p>
        </w:tc>
        <w:tc>
          <w:tcPr>
            <w:tcW w:w="850" w:type="dxa"/>
          </w:tcPr>
          <w:p w:rsidR="0064024A" w:rsidRPr="0064024A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77  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64024A" w:rsidRDefault="0064024A" w:rsidP="0064024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Ex.5</w:t>
            </w:r>
          </w:p>
        </w:tc>
        <w:tc>
          <w:tcPr>
            <w:tcW w:w="709" w:type="dxa"/>
          </w:tcPr>
          <w:p w:rsidR="0064024A" w:rsidRPr="0064024A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64024A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38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Вести бесіду про посади, дипломи та професійний досвід, навчання та роботу за кордоном. Наводити приклади та переконливі аргументи.</w:t>
            </w:r>
          </w:p>
        </w:tc>
        <w:tc>
          <w:tcPr>
            <w:tcW w:w="1380" w:type="dxa"/>
          </w:tcPr>
          <w:p w:rsidR="0064024A" w:rsidRPr="0064024A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12" w:type="dxa"/>
          </w:tcPr>
          <w:p w:rsidR="0064024A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Il n'y a pas d'âge pour étudier. </w:t>
            </w:r>
          </w:p>
          <w:p w:rsidR="0064024A" w:rsidRPr="00FE12BD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métier d'enseignant.</w:t>
            </w:r>
          </w:p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Comment doit être un professeur idéal. </w:t>
            </w: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Trouver un emploi.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Faire ses études à l'étranger.</w:t>
            </w:r>
          </w:p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Trouver un emploi.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Faire ses études à l'étranger.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P.76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Ex.6, 7, 8, 9, 10</w:t>
            </w:r>
          </w:p>
        </w:tc>
        <w:tc>
          <w:tcPr>
            <w:tcW w:w="851" w:type="dxa"/>
          </w:tcPr>
          <w:p w:rsidR="0064024A" w:rsidRPr="00FE12BD" w:rsidRDefault="0064024A" w:rsidP="00FE12B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FE12BD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FE12B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77  </w:t>
            </w: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DELF</w:t>
            </w:r>
          </w:p>
          <w:p w:rsidR="0064024A" w:rsidRPr="00FE12BD" w:rsidRDefault="0064024A" w:rsidP="00FE1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Ex.11</w:t>
            </w:r>
          </w:p>
        </w:tc>
        <w:tc>
          <w:tcPr>
            <w:tcW w:w="850" w:type="dxa"/>
          </w:tcPr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Cahier :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2BD">
              <w:rPr>
                <w:rFonts w:ascii="Times New Roman" w:hAnsi="Times New Roman" w:cs="Times New Roman"/>
                <w:sz w:val="18"/>
                <w:szCs w:val="18"/>
              </w:rPr>
              <w:t>p. 61 – portfolio</w:t>
            </w:r>
          </w:p>
          <w:p w:rsidR="0064024A" w:rsidRPr="00FE12BD" w:rsidRDefault="0064024A" w:rsidP="00FE12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39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Обговорювати винаходи та технічні вигадки, які знайшли застосування у сьогоденні. Уміти висловити власну оцінку (позитивну або негативну) до творів наукової фантастики.</w:t>
            </w:r>
          </w:p>
        </w:tc>
        <w:tc>
          <w:tcPr>
            <w:tcW w:w="1380" w:type="dxa"/>
          </w:tcPr>
          <w:p w:rsidR="0064024A" w:rsidRPr="001210B8" w:rsidRDefault="0064024A" w:rsidP="007D4DFB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7D4DFB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1210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6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7D4D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</w:t>
            </w:r>
          </w:p>
          <w:p w:rsidR="0064024A" w:rsidRPr="007D4DFB" w:rsidRDefault="0064024A" w:rsidP="007D4D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7D4DF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Майбутнє.</w:t>
            </w:r>
          </w:p>
          <w:p w:rsidR="0064024A" w:rsidRPr="007D4DFB" w:rsidRDefault="0064024A" w:rsidP="007D4DFB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Фантастика і реальність.</w:t>
            </w:r>
          </w:p>
        </w:tc>
        <w:tc>
          <w:tcPr>
            <w:tcW w:w="1212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romans de Jules Verne.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inventions scientifiques.</w:t>
            </w:r>
          </w:p>
        </w:tc>
        <w:tc>
          <w:tcPr>
            <w:tcW w:w="992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7D4DFB" w:rsidRDefault="0064024A" w:rsidP="007D4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7D4DFB" w:rsidRDefault="0064024A" w:rsidP="007D4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Exprimer une opinion négative, un doute, une possibilité.  Exprimer une opinion positive, une certitude. 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romans et les films d'anticipation.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Une invention futuriste.</w:t>
            </w:r>
          </w:p>
        </w:tc>
        <w:tc>
          <w:tcPr>
            <w:tcW w:w="1134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pronoms possessifs.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plus-que-parfait.</w:t>
            </w:r>
          </w:p>
        </w:tc>
        <w:tc>
          <w:tcPr>
            <w:tcW w:w="851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7D4D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80-81</w:t>
            </w: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 xml:space="preserve"> ex.2</w:t>
            </w:r>
          </w:p>
        </w:tc>
        <w:tc>
          <w:tcPr>
            <w:tcW w:w="850" w:type="dxa"/>
          </w:tcPr>
          <w:p w:rsidR="0064024A" w:rsidRPr="007D4DFB" w:rsidRDefault="0064024A" w:rsidP="007D4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ex.8</w:t>
            </w:r>
          </w:p>
        </w:tc>
        <w:tc>
          <w:tcPr>
            <w:tcW w:w="851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7D4D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1, 7</w:t>
            </w: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 xml:space="preserve"> Ex.9</w:t>
            </w:r>
          </w:p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ex.14 – projet</w:t>
            </w:r>
          </w:p>
          <w:p w:rsidR="0064024A" w:rsidRPr="007D4DFB" w:rsidRDefault="0064024A" w:rsidP="007D4DF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P.82 ex.10 - 13  p.83 ex.1, 2</w:t>
            </w:r>
          </w:p>
          <w:p w:rsidR="0064024A" w:rsidRPr="007D4DFB" w:rsidRDefault="0064024A" w:rsidP="007D4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7D4DFB" w:rsidRDefault="0064024A" w:rsidP="007D4DF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DFB">
              <w:rPr>
                <w:rFonts w:ascii="Times New Roman" w:hAnsi="Times New Roman" w:cs="Times New Roman"/>
                <w:sz w:val="18"/>
                <w:szCs w:val="18"/>
              </w:rPr>
              <w:t>Cahier : p.46 - 47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40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З опорою на прочитане розповідати про </w:t>
            </w: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lastRenderedPageBreak/>
              <w:t>майбутнє міст, називати споруди у місті. Уявляти і описувати своє місто у майбутньому, свій мікрорайон, вулицю.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64024A" w:rsidRPr="001932F8" w:rsidRDefault="0064024A" w:rsidP="001932F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1932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Module</w:t>
            </w:r>
            <w:proofErr w:type="spellEnd"/>
            <w:r w:rsidRPr="001932F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6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lastRenderedPageBreak/>
              <w:t>Міста у майбутньому</w:t>
            </w:r>
          </w:p>
        </w:tc>
        <w:tc>
          <w:tcPr>
            <w:tcW w:w="121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Venise.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Villes du </w:t>
            </w: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futur.</w:t>
            </w: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Une ville,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une rue,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un quartier.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bâtiments d'une ville. Exprimer une concession</w:t>
            </w:r>
          </w:p>
          <w:p w:rsid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 ville dans le futur.</w:t>
            </w:r>
          </w:p>
          <w:p w:rsidR="00914A65" w:rsidRPr="00914A65" w:rsidRDefault="00914A65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Le passif</w:t>
            </w: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P.84-85 ex.2 - 7</w:t>
            </w: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Ex.1, 10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 xml:space="preserve">6, 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17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Ex.18 – projet</w:t>
            </w:r>
          </w:p>
          <w:p w:rsidR="0064024A" w:rsidRPr="001932F8" w:rsidRDefault="0064024A" w:rsidP="001932F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ex.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ex.1 -3</w:t>
            </w:r>
          </w:p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ex.4 - 6 p.87</w:t>
            </w: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Cahier : p.48 – 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024A" w:rsidRPr="001932F8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41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Розповідати про зміни, які </w:t>
            </w:r>
            <w:proofErr w:type="spellStart"/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пов'язані</w:t>
            </w:r>
            <w:proofErr w:type="spellEnd"/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з життям людини у майбутньому (харчування, транспорт, житло, одяг). Порівнювати предмети з реального життя і майбутнього.</w:t>
            </w:r>
          </w:p>
        </w:tc>
        <w:tc>
          <w:tcPr>
            <w:tcW w:w="1380" w:type="dxa"/>
          </w:tcPr>
          <w:p w:rsidR="0064024A" w:rsidRPr="001932F8" w:rsidRDefault="0064024A" w:rsidP="001932F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32F8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1932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Людина майбутнього</w:t>
            </w:r>
          </w:p>
        </w:tc>
        <w:tc>
          <w:tcPr>
            <w:tcW w:w="121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Luc Besson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Olivier Lapidus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Amédée Bollée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Hervé This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Vincent Callebaut</w:t>
            </w: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fr-FR"/>
              </w:rPr>
              <w:t>Créer sa boîte à souvenirs.</w:t>
            </w:r>
          </w:p>
        </w:tc>
        <w:tc>
          <w:tcPr>
            <w:tcW w:w="1417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S'alimenter, se loger,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se déplacer, s'habiller dans le futur.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Des idées futuristes.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Un aliment extraordinaire.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maisons de demain.</w:t>
            </w:r>
          </w:p>
        </w:tc>
        <w:tc>
          <w:tcPr>
            <w:tcW w:w="1134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Ex.2 p.76</w:t>
            </w: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P.77 ex.3, 4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 xml:space="preserve">Ex.8 </w:t>
            </w:r>
          </w:p>
          <w:p w:rsidR="0064024A" w:rsidRPr="001932F8" w:rsidRDefault="0064024A" w:rsidP="001932F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P.81 ex.9 – 12, ex.13 – jeu de rôles</w:t>
            </w:r>
          </w:p>
        </w:tc>
        <w:tc>
          <w:tcPr>
            <w:tcW w:w="709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Ex.6</w:t>
            </w: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Cahier : p.50 – 51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42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Вести розмову про винаходу завтрашнього дня, уміти висловити власний погляд</w:t>
            </w:r>
          </w:p>
        </w:tc>
        <w:tc>
          <w:tcPr>
            <w:tcW w:w="138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Проектна робота з теми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“Майбутнє”</w:t>
            </w:r>
          </w:p>
        </w:tc>
        <w:tc>
          <w:tcPr>
            <w:tcW w:w="1212" w:type="dxa"/>
          </w:tcPr>
          <w:p w:rsid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Un concours des jeunes lycéens 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«Des objets de demain»</w:t>
            </w: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inventions de demain dans les domaines différents  (la plus futuriste, la plus utile, la plus réaliste, la plus drôle).   Faire une fiche technique.</w:t>
            </w:r>
          </w:p>
          <w:p w:rsidR="00914A65" w:rsidRPr="00914A65" w:rsidRDefault="00914A65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P.92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projet</w:t>
            </w:r>
          </w:p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Cahier : p.52 auto-évaluation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43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210B8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64024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64024A" w:rsidRDefault="0064024A" w:rsidP="006402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</w:tcPr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>Cahier : 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0E240A">
              <w:rPr>
                <w:rFonts w:ascii="Times New Roman" w:hAnsi="Times New Roman" w:cs="Times New Roman"/>
                <w:sz w:val="18"/>
                <w:szCs w:val="18"/>
              </w:rPr>
              <w:t xml:space="preserve">  auto-évaluation</w:t>
            </w:r>
          </w:p>
          <w:p w:rsidR="0064024A" w:rsidRPr="000E240A" w:rsidRDefault="0064024A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44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Уміти аргументовано викласти власну думку. Розповідати про а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втомобіль, який</w:t>
            </w: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хотілося б мати у майбутньому.</w:t>
            </w:r>
          </w:p>
        </w:tc>
        <w:tc>
          <w:tcPr>
            <w:tcW w:w="138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Des moyens de transport futuristes. Les nouvelles technologies. Les voitures sans essence.</w:t>
            </w:r>
          </w:p>
          <w:p w:rsidR="00914A65" w:rsidRPr="00914A65" w:rsidRDefault="00914A65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4024A" w:rsidRP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1932F8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P.91</w:t>
            </w:r>
          </w:p>
          <w:p w:rsidR="0064024A" w:rsidRPr="0064024A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ex.8 -10</w:t>
            </w:r>
          </w:p>
        </w:tc>
        <w:tc>
          <w:tcPr>
            <w:tcW w:w="851" w:type="dxa"/>
          </w:tcPr>
          <w:p w:rsidR="0064024A" w:rsidRPr="001932F8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P.90-91</w:t>
            </w:r>
          </w:p>
          <w:p w:rsidR="0064024A" w:rsidRPr="0064024A" w:rsidRDefault="0064024A" w:rsidP="0064024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ex.7</w:t>
            </w:r>
          </w:p>
        </w:tc>
        <w:tc>
          <w:tcPr>
            <w:tcW w:w="709" w:type="dxa"/>
          </w:tcPr>
          <w:p w:rsidR="0064024A" w:rsidRPr="0064024A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64024A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45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Вести бесіду про сучасні технології та досягнення сучасної науки. Порівнювати минуле та майбутнє</w:t>
            </w:r>
          </w:p>
        </w:tc>
        <w:tc>
          <w:tcPr>
            <w:tcW w:w="138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Des villes vertes et futuristes. Une ville ancienne et une ville récente.</w:t>
            </w:r>
          </w:p>
        </w:tc>
        <w:tc>
          <w:tcPr>
            <w:tcW w:w="1134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pronoms possessifs.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plus-que-parfait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P.90-91</w:t>
            </w:r>
          </w:p>
          <w:p w:rsidR="0064024A" w:rsidRPr="001932F8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Ex.1-6 (piste 23)</w:t>
            </w:r>
          </w:p>
        </w:tc>
        <w:tc>
          <w:tcPr>
            <w:tcW w:w="850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1932F8" w:rsidRDefault="0064024A" w:rsidP="006402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P.91</w:t>
            </w:r>
          </w:p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ex.11</w:t>
            </w: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Cahier :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p.62 - portfolio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Називати музичні інструменти, нотні знаки. Розповідати про уроки музики у школі та заняття музикою. Висловлювати власне ставлення до музики.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64024A" w:rsidRPr="001210B8" w:rsidRDefault="0064024A" w:rsidP="001932F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1932F8">
              <w:rPr>
                <w:rFonts w:ascii="Times New Roman" w:hAnsi="Times New Roman" w:cs="Times New Roman"/>
                <w:b/>
                <w:sz w:val="18"/>
                <w:szCs w:val="18"/>
              </w:rPr>
              <w:t>Module</w:t>
            </w:r>
            <w:proofErr w:type="spellEnd"/>
            <w:r w:rsidRPr="001210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7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1210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ç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</w:t>
            </w:r>
          </w:p>
          <w:p w:rsidR="0064024A" w:rsidRPr="001932F8" w:rsidRDefault="0064024A" w:rsidP="001932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Шкільні предмети.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Урок музики</w:t>
            </w:r>
          </w:p>
        </w:tc>
        <w:tc>
          <w:tcPr>
            <w:tcW w:w="121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film «Les Choristes »</w:t>
            </w:r>
          </w:p>
        </w:tc>
        <w:tc>
          <w:tcPr>
            <w:tcW w:w="992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 instruments de musique. Quelques notions de solfège.</w:t>
            </w:r>
          </w:p>
          <w:p w:rsidR="0064024A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La gamme. 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notes.</w:t>
            </w:r>
          </w:p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culture musicale.</w:t>
            </w:r>
          </w:p>
          <w:p w:rsidR="0064024A" w:rsidRPr="00B46040" w:rsidRDefault="0064024A" w:rsidP="00914A6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1932F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chant choral.</w:t>
            </w:r>
          </w:p>
        </w:tc>
        <w:tc>
          <w:tcPr>
            <w:tcW w:w="1134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932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 xml:space="preserve"> 94-95 ex.1-5</w:t>
            </w:r>
          </w:p>
        </w:tc>
        <w:tc>
          <w:tcPr>
            <w:tcW w:w="850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64024A" w:rsidRPr="001932F8" w:rsidRDefault="0064024A" w:rsidP="001932F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Ex.7, 8 p.95</w:t>
            </w:r>
          </w:p>
        </w:tc>
        <w:tc>
          <w:tcPr>
            <w:tcW w:w="709" w:type="dxa"/>
          </w:tcPr>
          <w:p w:rsidR="0064024A" w:rsidRPr="001932F8" w:rsidRDefault="0064024A" w:rsidP="00193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1932F8" w:rsidRDefault="0064024A" w:rsidP="001932F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F8">
              <w:rPr>
                <w:rFonts w:ascii="Times New Roman" w:hAnsi="Times New Roman" w:cs="Times New Roman"/>
                <w:sz w:val="18"/>
                <w:szCs w:val="18"/>
              </w:rPr>
              <w:t>Cahier : p.54, ex.1</w:t>
            </w: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Ознайомитися з історією виникнення французької мови. Розповідати про історичні події, історичних осіб. Дізнатися про походження </w:t>
            </w:r>
            <w:proofErr w:type="spellStart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франц.слів</w:t>
            </w:r>
            <w:proofErr w:type="spellEnd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, вплив інших мов на словник </w:t>
            </w:r>
            <w:proofErr w:type="spellStart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франц.мови</w:t>
            </w:r>
            <w:proofErr w:type="spellEnd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.</w:t>
            </w:r>
          </w:p>
        </w:tc>
        <w:tc>
          <w:tcPr>
            <w:tcW w:w="1380" w:type="dxa"/>
          </w:tcPr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Module 7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Урок історії</w:t>
            </w:r>
          </w:p>
        </w:tc>
        <w:tc>
          <w:tcPr>
            <w:tcW w:w="121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Gaulois.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Guillaume le Conquérant.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L'étymologie des mots.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devise de la République française.</w:t>
            </w:r>
          </w:p>
        </w:tc>
        <w:tc>
          <w:tcPr>
            <w:tcW w:w="99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L'histoire de la langue française : du latin au français moderne.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mots-emprunts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en français.</w:t>
            </w:r>
          </w:p>
        </w:tc>
        <w:tc>
          <w:tcPr>
            <w:tcW w:w="1134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P.96 – 97</w:t>
            </w:r>
          </w:p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 – 3</w:t>
            </w: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Ex. 4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5, </w:t>
            </w: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6  recher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ches sur Internet</w:t>
            </w:r>
          </w:p>
          <w:p w:rsidR="0064024A" w:rsidRPr="00B46040" w:rsidRDefault="0064024A" w:rsidP="00B460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Cahier : p.54, ex.2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Розповідати про географічне положення Франції та України. Називати основні топографічні назви. Називати найбільші міста Франції та України. Говорити про адміністративний устрій двох країн.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Module 7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Урок географії</w:t>
            </w:r>
          </w:p>
        </w:tc>
        <w:tc>
          <w:tcPr>
            <w:tcW w:w="121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L'Hexagone. Régions administratives françaises. (p.126)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France métropoli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-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taine.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Faire la fiche technique de l'Ukraine.</w:t>
            </w:r>
          </w:p>
        </w:tc>
        <w:tc>
          <w:tcPr>
            <w:tcW w:w="99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La France physique. 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noms géographiques.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 division administrative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de la France.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L'Ukraine.</w:t>
            </w:r>
          </w:p>
        </w:tc>
        <w:tc>
          <w:tcPr>
            <w:tcW w:w="1134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P.98-99</w:t>
            </w:r>
          </w:p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Ex.1, 2</w:t>
            </w: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Ex. 3</w:t>
            </w:r>
          </w:p>
        </w:tc>
        <w:tc>
          <w:tcPr>
            <w:tcW w:w="709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Ex.4, 5</w:t>
            </w: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Cahier : p.55, ex.3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Ознайомитися з основними математичними функціями, їх назвами. Уміти застосовувати знання з математики на уроці </w:t>
            </w:r>
            <w:proofErr w:type="spellStart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франц.мови</w:t>
            </w:r>
            <w:proofErr w:type="spellEnd"/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lastRenderedPageBreak/>
              <w:t>Module 7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Урок математики</w:t>
            </w:r>
          </w:p>
        </w:tc>
        <w:tc>
          <w:tcPr>
            <w:tcW w:w="121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fonctions mathémati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-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ques.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fractions.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pourcentages.</w:t>
            </w:r>
          </w:p>
        </w:tc>
        <w:tc>
          <w:tcPr>
            <w:tcW w:w="99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fr-FR"/>
              </w:rPr>
              <w:t>Faire des statisti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-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fr-FR"/>
              </w:rPr>
              <w:t>ques</w:t>
            </w:r>
          </w:p>
        </w:tc>
        <w:tc>
          <w:tcPr>
            <w:tcW w:w="1417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P.100 - 101</w:t>
            </w:r>
          </w:p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Ex.1, 3, 4</w:t>
            </w: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ex.</w:t>
            </w:r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:rsidR="0064024A" w:rsidRPr="00B46040" w:rsidRDefault="0064024A" w:rsidP="00B460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Cahier : p.55, ex.4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Вести бесіду про захист довкілля, про відновлювальні джерела енергії на планеті. Висловлювати власні думки щодо покращення екологічної ситуації у місті, країні.</w:t>
            </w:r>
          </w:p>
        </w:tc>
        <w:tc>
          <w:tcPr>
            <w:tcW w:w="1380" w:type="dxa"/>
          </w:tcPr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Module 7</w:t>
            </w:r>
          </w:p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proofErr w:type="spellEnd"/>
            <w:r w:rsidRPr="00B46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5</w:t>
            </w:r>
          </w:p>
          <w:p w:rsidR="0064024A" w:rsidRPr="00B46040" w:rsidRDefault="0064024A" w:rsidP="00B4604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Урок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біології</w:t>
            </w:r>
          </w:p>
        </w:tc>
        <w:tc>
          <w:tcPr>
            <w:tcW w:w="121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 tri des ordures.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actions écologistes.</w:t>
            </w:r>
          </w:p>
        </w:tc>
        <w:tc>
          <w:tcPr>
            <w:tcW w:w="992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sciences naturelles.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L'énergie éolienne. L'énergie géothermique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L'énergie solaire. L'énergie hydraulique.</w:t>
            </w:r>
          </w:p>
          <w:p w:rsidR="0064024A" w:rsidRPr="00B46040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Les énergies renouvelables. Les conditions atmosphéri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-</w:t>
            </w:r>
            <w:r w:rsidRPr="00B4604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ques.</w:t>
            </w:r>
          </w:p>
        </w:tc>
        <w:tc>
          <w:tcPr>
            <w:tcW w:w="1134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P.102 - 103</w:t>
            </w:r>
          </w:p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</w:t>
            </w:r>
          </w:p>
        </w:tc>
        <w:tc>
          <w:tcPr>
            <w:tcW w:w="851" w:type="dxa"/>
          </w:tcPr>
          <w:p w:rsidR="0064024A" w:rsidRPr="00B46040" w:rsidRDefault="0064024A" w:rsidP="00B460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Ex.2, 3</w:t>
            </w:r>
          </w:p>
        </w:tc>
        <w:tc>
          <w:tcPr>
            <w:tcW w:w="709" w:type="dxa"/>
          </w:tcPr>
          <w:p w:rsidR="0064024A" w:rsidRPr="00B46040" w:rsidRDefault="0064024A" w:rsidP="00B46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ex.4</w:t>
            </w:r>
          </w:p>
        </w:tc>
        <w:tc>
          <w:tcPr>
            <w:tcW w:w="850" w:type="dxa"/>
          </w:tcPr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40">
              <w:rPr>
                <w:rFonts w:ascii="Times New Roman" w:hAnsi="Times New Roman" w:cs="Times New Roman"/>
                <w:sz w:val="18"/>
                <w:szCs w:val="18"/>
              </w:rPr>
              <w:t>Cahier : p.56, ex.5</w:t>
            </w:r>
          </w:p>
          <w:p w:rsidR="0064024A" w:rsidRPr="00B46040" w:rsidRDefault="0064024A" w:rsidP="00B4604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24A" w:rsidRPr="009A1AD6" w:rsidTr="001932F8">
        <w:tc>
          <w:tcPr>
            <w:tcW w:w="426" w:type="dxa"/>
          </w:tcPr>
          <w:p w:rsidR="0064024A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714" w:type="dxa"/>
          </w:tcPr>
          <w:p w:rsidR="0064024A" w:rsidRPr="009A1AD6" w:rsidRDefault="0064024A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Обговорювати користування соціальними мережами, про вибір соціальної мережі, про створення </w:t>
            </w:r>
            <w:proofErr w:type="spellStart"/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блогу</w:t>
            </w:r>
            <w:proofErr w:type="spellEnd"/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. Розповідати про власний досвід користування Інтернетом у пізнавальних та розважальних цілях.</w:t>
            </w:r>
          </w:p>
        </w:tc>
        <w:tc>
          <w:tcPr>
            <w:tcW w:w="1380" w:type="dxa"/>
          </w:tcPr>
          <w:p w:rsidR="0064024A" w:rsidRPr="00DE4F2C" w:rsidRDefault="0064024A" w:rsidP="00DE4F2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DE4F2C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Module 7</w:t>
            </w:r>
          </w:p>
          <w:p w:rsidR="0064024A" w:rsidRPr="00DE4F2C" w:rsidRDefault="0064024A" w:rsidP="00DE4F2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Leçon</w:t>
            </w:r>
            <w:proofErr w:type="spellEnd"/>
            <w:r w:rsidRPr="00DE4F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6</w:t>
            </w:r>
          </w:p>
          <w:p w:rsidR="0064024A" w:rsidRPr="00DE4F2C" w:rsidRDefault="0064024A" w:rsidP="00DE4F2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Урок інформатики</w:t>
            </w:r>
          </w:p>
        </w:tc>
        <w:tc>
          <w:tcPr>
            <w:tcW w:w="1212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Un réseau social.</w:t>
            </w:r>
          </w:p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Un blog.</w:t>
            </w:r>
          </w:p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Créer un blog pour la classe  de français.</w:t>
            </w:r>
          </w:p>
        </w:tc>
        <w:tc>
          <w:tcPr>
            <w:tcW w:w="992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4024A" w:rsidRPr="00DE4F2C" w:rsidRDefault="0064024A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24A" w:rsidRPr="00DE4F2C" w:rsidRDefault="0064024A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P.104 – 105</w:t>
            </w:r>
          </w:p>
          <w:p w:rsidR="0064024A" w:rsidRPr="00DE4F2C" w:rsidRDefault="0064024A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ex.1, 2</w:t>
            </w:r>
          </w:p>
        </w:tc>
        <w:tc>
          <w:tcPr>
            <w:tcW w:w="851" w:type="dxa"/>
          </w:tcPr>
          <w:p w:rsidR="0064024A" w:rsidRPr="00DE4F2C" w:rsidRDefault="0064024A" w:rsidP="00DE4F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Ex.3, 4</w:t>
            </w:r>
          </w:p>
        </w:tc>
        <w:tc>
          <w:tcPr>
            <w:tcW w:w="709" w:type="dxa"/>
          </w:tcPr>
          <w:p w:rsidR="0064024A" w:rsidRPr="00DE4F2C" w:rsidRDefault="0064024A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sz w:val="18"/>
                <w:szCs w:val="18"/>
              </w:rPr>
              <w:t>Cahier : p.56, ex.6</w:t>
            </w:r>
          </w:p>
          <w:p w:rsidR="0064024A" w:rsidRPr="00DE4F2C" w:rsidRDefault="0064024A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A65" w:rsidRPr="009A1AD6" w:rsidTr="001932F8">
        <w:tc>
          <w:tcPr>
            <w:tcW w:w="426" w:type="dxa"/>
          </w:tcPr>
          <w:p w:rsidR="00914A65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714" w:type="dxa"/>
          </w:tcPr>
          <w:p w:rsidR="00914A65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914A65" w:rsidRPr="001210B8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</w:p>
        </w:tc>
        <w:tc>
          <w:tcPr>
            <w:tcW w:w="1380" w:type="dxa"/>
          </w:tcPr>
          <w:p w:rsidR="00914A65" w:rsidRPr="000E240A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2" w:type="dxa"/>
          </w:tcPr>
          <w:p w:rsidR="00914A65" w:rsidRPr="000E240A" w:rsidRDefault="00914A65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914A65" w:rsidRPr="000E240A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14A65" w:rsidRPr="000E240A" w:rsidRDefault="00914A65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4A65" w:rsidRPr="000E240A" w:rsidRDefault="00914A65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914A65" w:rsidRPr="000E240A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4A65" w:rsidRPr="000E240A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14A65" w:rsidRPr="00914A65" w:rsidRDefault="00914A65" w:rsidP="0091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14A65" w:rsidRPr="000E240A" w:rsidRDefault="00914A65" w:rsidP="00006E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914A65" w:rsidRPr="000E240A" w:rsidRDefault="00914A65" w:rsidP="00006E0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A65" w:rsidRPr="00914A65" w:rsidRDefault="00914A65" w:rsidP="0091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Révision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approfondissement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14A65" w:rsidRPr="000E240A" w:rsidRDefault="00914A65" w:rsidP="00914A6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A65" w:rsidRPr="009A1AD6" w:rsidTr="001932F8">
        <w:tc>
          <w:tcPr>
            <w:tcW w:w="426" w:type="dxa"/>
          </w:tcPr>
          <w:p w:rsidR="00914A65" w:rsidRPr="009A1AD6" w:rsidRDefault="00914A65" w:rsidP="00914A6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714" w:type="dxa"/>
          </w:tcPr>
          <w:p w:rsidR="00914A65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Уміти розповідати про улюблений шкільний предмет та плани на майбутнє</w:t>
            </w:r>
          </w:p>
          <w:p w:rsidR="00914A65" w:rsidRPr="00DE4F2C" w:rsidRDefault="00914A65" w:rsidP="00914A6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914A65" w:rsidRPr="00DE4F2C" w:rsidRDefault="00914A65" w:rsidP="00DE4F2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«Навчальні дисципліни»</w:t>
            </w:r>
          </w:p>
        </w:tc>
        <w:tc>
          <w:tcPr>
            <w:tcW w:w="1212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14A65" w:rsidRPr="00DE4F2C" w:rsidRDefault="00914A65" w:rsidP="00DE4F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A65" w:rsidRPr="009A1AD6" w:rsidTr="001932F8">
        <w:tc>
          <w:tcPr>
            <w:tcW w:w="426" w:type="dxa"/>
          </w:tcPr>
          <w:p w:rsidR="00914A65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714" w:type="dxa"/>
          </w:tcPr>
          <w:p w:rsidR="00914A65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914A65" w:rsidRDefault="00914A65" w:rsidP="00914A6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Ставити запитання одногрупникам що до вибору вузу та успішного вступу, продовження навчання чи роботу</w:t>
            </w:r>
          </w:p>
          <w:p w:rsid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914A65" w:rsidRDefault="00914A65" w:rsidP="00DE4F2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«Навчальні дисципліни»</w:t>
            </w:r>
            <w:bookmarkStart w:id="0" w:name="_GoBack"/>
            <w:bookmarkEnd w:id="0"/>
          </w:p>
        </w:tc>
        <w:tc>
          <w:tcPr>
            <w:tcW w:w="1212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914A65" w:rsidRPr="00914A65" w:rsidRDefault="00914A65" w:rsidP="00DE4F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914A65" w:rsidRPr="00914A65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4A65" w:rsidRPr="00914A65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14A65" w:rsidRPr="009A1AD6" w:rsidTr="001932F8">
        <w:tc>
          <w:tcPr>
            <w:tcW w:w="426" w:type="dxa"/>
          </w:tcPr>
          <w:p w:rsidR="00914A65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55</w:t>
            </w:r>
          </w:p>
        </w:tc>
        <w:tc>
          <w:tcPr>
            <w:tcW w:w="714" w:type="dxa"/>
          </w:tcPr>
          <w:p w:rsidR="00914A65" w:rsidRPr="009A1AD6" w:rsidRDefault="00914A65" w:rsidP="001932F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Узагальнення і систематизація вивченого</w:t>
            </w:r>
          </w:p>
          <w:p w:rsidR="00914A65" w:rsidRPr="001210B8" w:rsidRDefault="00914A65" w:rsidP="00DE4F2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F2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за рік.</w:t>
            </w:r>
          </w:p>
        </w:tc>
        <w:tc>
          <w:tcPr>
            <w:tcW w:w="1212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14A65" w:rsidRPr="00DE4F2C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914A65" w:rsidRPr="001210B8" w:rsidRDefault="00914A65" w:rsidP="00DE4F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914A65" w:rsidRPr="001210B8" w:rsidRDefault="00914A65" w:rsidP="00DE4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4A65" w:rsidRPr="001210B8" w:rsidRDefault="00914A65" w:rsidP="00DE4F2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2D4C67" w:rsidRPr="009A1AD6" w:rsidRDefault="002D4C67">
      <w:pPr>
        <w:rPr>
          <w:lang w:val="uk-UA"/>
        </w:rPr>
      </w:pPr>
    </w:p>
    <w:sectPr w:rsidR="002D4C67" w:rsidRPr="009A1AD6" w:rsidSect="00387C3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B4" w:rsidRDefault="009E1EB4" w:rsidP="00387C34">
      <w:pPr>
        <w:spacing w:after="0" w:line="240" w:lineRule="auto"/>
      </w:pPr>
      <w:r>
        <w:separator/>
      </w:r>
    </w:p>
  </w:endnote>
  <w:endnote w:type="continuationSeparator" w:id="0">
    <w:p w:rsidR="009E1EB4" w:rsidRDefault="009E1EB4" w:rsidP="0038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B4" w:rsidRDefault="009E1EB4" w:rsidP="00387C34">
      <w:pPr>
        <w:spacing w:after="0" w:line="240" w:lineRule="auto"/>
      </w:pPr>
      <w:r>
        <w:separator/>
      </w:r>
    </w:p>
  </w:footnote>
  <w:footnote w:type="continuationSeparator" w:id="0">
    <w:p w:rsidR="009E1EB4" w:rsidRDefault="009E1EB4" w:rsidP="0038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SimSun" w:hAnsi="Arial" w:cs="Mangal"/>
        <w:kern w:val="2"/>
        <w:sz w:val="24"/>
        <w:szCs w:val="29"/>
        <w:lang w:val="uk-UA" w:eastAsia="hi-IN" w:bidi="hi-IN"/>
      </w:rPr>
      <w:alias w:val="Название"/>
      <w:id w:val="77738743"/>
      <w:placeholder>
        <w:docPart w:val="1D1F08757B0940738482BB8EA40B91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210B8" w:rsidRDefault="001210B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7C34"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 xml:space="preserve">Календарно-тематичне планування уроків французької мови у 10 класі </w:t>
        </w:r>
        <w:r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 xml:space="preserve">(друга мова) </w:t>
        </w:r>
        <w:r w:rsidRPr="00387C34"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>за підручником «</w:t>
        </w:r>
        <w:proofErr w:type="spellStart"/>
        <w:r w:rsidRPr="00387C34"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>Adosphère</w:t>
        </w:r>
        <w:proofErr w:type="spellEnd"/>
        <w:r w:rsidRPr="00387C34"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 xml:space="preserve"> 4» </w:t>
        </w:r>
        <w:r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 xml:space="preserve">             </w:t>
        </w:r>
        <w:r w:rsidRPr="00387C34">
          <w:rPr>
            <w:rFonts w:ascii="Arial" w:eastAsia="SimSun" w:hAnsi="Arial" w:cs="Mangal"/>
            <w:kern w:val="2"/>
            <w:sz w:val="24"/>
            <w:szCs w:val="29"/>
            <w:lang w:val="uk-UA" w:eastAsia="hi-IN" w:bidi="hi-IN"/>
          </w:rPr>
          <w:t>видавництва HACHETTE</w:t>
        </w:r>
      </w:p>
    </w:sdtContent>
  </w:sdt>
  <w:p w:rsidR="001210B8" w:rsidRDefault="001210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82"/>
    <w:rsid w:val="000229D0"/>
    <w:rsid w:val="000522F9"/>
    <w:rsid w:val="00055250"/>
    <w:rsid w:val="000E240A"/>
    <w:rsid w:val="00100282"/>
    <w:rsid w:val="001210B8"/>
    <w:rsid w:val="001932F8"/>
    <w:rsid w:val="002D4C67"/>
    <w:rsid w:val="00387C34"/>
    <w:rsid w:val="003B0152"/>
    <w:rsid w:val="00455FF6"/>
    <w:rsid w:val="005F0AA0"/>
    <w:rsid w:val="0064024A"/>
    <w:rsid w:val="007D4DFB"/>
    <w:rsid w:val="00834D11"/>
    <w:rsid w:val="00914A65"/>
    <w:rsid w:val="009A1AD6"/>
    <w:rsid w:val="009E1EB4"/>
    <w:rsid w:val="00B46040"/>
    <w:rsid w:val="00DE4F2C"/>
    <w:rsid w:val="00FB20B0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387C3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fr-FR" w:eastAsia="hi-IN" w:bidi="hi-IN"/>
    </w:rPr>
  </w:style>
  <w:style w:type="paragraph" w:styleId="a5">
    <w:name w:val="header"/>
    <w:basedOn w:val="a"/>
    <w:link w:val="a6"/>
    <w:uiPriority w:val="99"/>
    <w:unhideWhenUsed/>
    <w:rsid w:val="0038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C34"/>
  </w:style>
  <w:style w:type="paragraph" w:styleId="a7">
    <w:name w:val="footer"/>
    <w:basedOn w:val="a"/>
    <w:link w:val="a8"/>
    <w:uiPriority w:val="99"/>
    <w:unhideWhenUsed/>
    <w:rsid w:val="0038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C34"/>
  </w:style>
  <w:style w:type="paragraph" w:styleId="a9">
    <w:name w:val="Balloon Text"/>
    <w:basedOn w:val="a"/>
    <w:link w:val="aa"/>
    <w:uiPriority w:val="99"/>
    <w:semiHidden/>
    <w:unhideWhenUsed/>
    <w:rsid w:val="0038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C34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387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387C3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fr-FR" w:eastAsia="hi-IN" w:bidi="hi-IN"/>
    </w:rPr>
  </w:style>
  <w:style w:type="paragraph" w:styleId="a5">
    <w:name w:val="header"/>
    <w:basedOn w:val="a"/>
    <w:link w:val="a6"/>
    <w:uiPriority w:val="99"/>
    <w:unhideWhenUsed/>
    <w:rsid w:val="0038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C34"/>
  </w:style>
  <w:style w:type="paragraph" w:styleId="a7">
    <w:name w:val="footer"/>
    <w:basedOn w:val="a"/>
    <w:link w:val="a8"/>
    <w:uiPriority w:val="99"/>
    <w:unhideWhenUsed/>
    <w:rsid w:val="0038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C34"/>
  </w:style>
  <w:style w:type="paragraph" w:styleId="a9">
    <w:name w:val="Balloon Text"/>
    <w:basedOn w:val="a"/>
    <w:link w:val="aa"/>
    <w:uiPriority w:val="99"/>
    <w:semiHidden/>
    <w:unhideWhenUsed/>
    <w:rsid w:val="0038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C34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38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1F08757B0940738482BB8EA40B9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88269-2D69-421D-A1B4-74CD06D55DD7}"/>
      </w:docPartPr>
      <w:docPartBody>
        <w:p w:rsidR="00230A54" w:rsidRDefault="0068202E" w:rsidP="0068202E">
          <w:pPr>
            <w:pStyle w:val="1D1F08757B0940738482BB8EA40B91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E"/>
    <w:rsid w:val="00230A54"/>
    <w:rsid w:val="0068202E"/>
    <w:rsid w:val="0081667A"/>
    <w:rsid w:val="00C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1F08757B0940738482BB8EA40B916C">
    <w:name w:val="1D1F08757B0940738482BB8EA40B916C"/>
    <w:rsid w:val="006820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1F08757B0940738482BB8EA40B916C">
    <w:name w:val="1D1F08757B0940738482BB8EA40B916C"/>
    <w:rsid w:val="00682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Календарно-тематичне планування уроків французької мови у 10 класі (друга мова) за підручником «Adosphère 4»              видавництва HACHETTE</vt:lpstr>
    </vt:vector>
  </TitlesOfParts>
  <Company>SPecialiST RePack</Company>
  <LinksUpToDate>false</LinksUpToDate>
  <CharactersWithSpaces>18962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Календарно-тематичне планування уроків французької мови у 10 класі (друга мова) за підручником «Adosphère 4»              видавництва HACHETTE</dc:title>
  <dc:creator>Admin</dc:creator>
  <cp:lastModifiedBy>Admin</cp:lastModifiedBy>
  <cp:revision>4</cp:revision>
  <dcterms:created xsi:type="dcterms:W3CDTF">2017-09-14T14:45:00Z</dcterms:created>
  <dcterms:modified xsi:type="dcterms:W3CDTF">2018-01-05T08:42:00Z</dcterms:modified>
</cp:coreProperties>
</file>